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4876D" w14:textId="79CF31A3" w:rsidR="0062581C" w:rsidRPr="007F1C5C" w:rsidRDefault="00B20C8D" w:rsidP="51DF8B22">
      <w:pPr>
        <w:spacing w:after="0" w:line="240" w:lineRule="auto"/>
        <w:jc w:val="center"/>
        <w:rPr>
          <w:rFonts w:ascii="Garamond" w:hAnsi="Garamond" w:cs="Arial"/>
          <w:b/>
          <w:bCs/>
          <w:sz w:val="24"/>
          <w:szCs w:val="24"/>
          <w:lang w:val="pt-BR"/>
        </w:rPr>
      </w:pPr>
      <w:r w:rsidRPr="007F1C5C">
        <w:rPr>
          <w:rFonts w:ascii="Garamond" w:hAnsi="Garamond" w:cs="Arial"/>
          <w:b/>
          <w:noProof/>
          <w:sz w:val="24"/>
          <w:szCs w:val="24"/>
          <w:lang w:val="en-US" w:eastAsia="en-US"/>
        </w:rPr>
        <mc:AlternateContent>
          <mc:Choice Requires="wps">
            <w:drawing>
              <wp:anchor distT="0" distB="0" distL="114300" distR="114300" simplePos="0" relativeHeight="251658240" behindDoc="0" locked="0" layoutInCell="1" allowOverlap="1" wp14:anchorId="139E1DCF" wp14:editId="33EA517C">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3AEE0B5">
              <v:shape id="shape_0"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spid="_x0000_s1026" strokeweight=".26008mm" path="m,l,1066803r2792733,l279273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w14:anchorId="1A425B0C">
                <v:stroke joinstyle="miter" endcap="square"/>
                <v:path textboxrect="0,0,2792733,1066803" arrowok="t" o:connecttype="custom" o:connectlocs="1396367,0;2792733,533402;1396367,1066803;0,533402" o:connectangles="270,0,90,180"/>
              </v:shape>
            </w:pict>
          </mc:Fallback>
        </mc:AlternateContent>
      </w:r>
      <w:r w:rsidRPr="007F1C5C">
        <w:rPr>
          <w:rFonts w:ascii="Garamond" w:hAnsi="Garamond" w:cs="Arial"/>
          <w:noProof/>
          <w:sz w:val="24"/>
          <w:szCs w:val="24"/>
          <w:lang w:val="en-US" w:eastAsia="en-US"/>
        </w:rPr>
        <mc:AlternateContent>
          <mc:Choice Requires="wps">
            <w:drawing>
              <wp:anchor distT="0" distB="0" distL="114300" distR="114300" simplePos="0" relativeHeight="251658241" behindDoc="0" locked="0" layoutInCell="1" allowOverlap="1" wp14:anchorId="3F44E03B" wp14:editId="505B1DA3">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2CFB2A86" w14:textId="77777777" w:rsidR="0062581C" w:rsidRDefault="00B20C8D">
                            <w:pPr>
                              <w:spacing w:after="0"/>
                              <w:rPr>
                                <w:rFonts w:ascii="Arial" w:hAnsi="Arial" w:cs="Arial"/>
                              </w:rPr>
                            </w:pPr>
                            <w:r>
                              <w:rPr>
                                <w:rFonts w:ascii="Arial" w:hAnsi="Arial" w:cs="Arial"/>
                              </w:rPr>
                              <w:t>Al contestar por favor cite estos datos:</w:t>
                            </w:r>
                          </w:p>
                          <w:p w14:paraId="3A9B2F8C" w14:textId="77777777" w:rsidR="0062581C" w:rsidRDefault="00B20C8D">
                            <w:pPr>
                              <w:spacing w:after="0"/>
                              <w:rPr>
                                <w:rFonts w:ascii="Arial" w:hAnsi="Arial" w:cs="Arial"/>
                              </w:rPr>
                            </w:pPr>
                            <w:r>
                              <w:rPr>
                                <w:rFonts w:ascii="Arial" w:hAnsi="Arial" w:cs="Arial"/>
                              </w:rPr>
                              <w:t>Radicado No. 20255620023943</w:t>
                            </w:r>
                          </w:p>
                          <w:p w14:paraId="6E7BD1AB" w14:textId="77777777" w:rsidR="0062581C" w:rsidRPr="00FA683C" w:rsidRDefault="00B20C8D">
                            <w:pPr>
                              <w:spacing w:after="0"/>
                              <w:rPr>
                                <w:rFonts w:ascii="Arial" w:hAnsi="Arial" w:cs="Arial"/>
                                <w:lang w:val="en-US"/>
                              </w:rPr>
                            </w:pPr>
                            <w:r w:rsidRPr="00FA683C">
                              <w:rPr>
                                <w:rFonts w:ascii="Arial" w:hAnsi="Arial" w:cs="Arial"/>
                                <w:lang w:val="en-US"/>
                              </w:rPr>
                              <w:t>Fecha: 22-12-2025</w:t>
                            </w:r>
                          </w:p>
                          <w:p w14:paraId="1F2775B9" w14:textId="77777777" w:rsidR="0062581C" w:rsidRDefault="00B20C8D">
                            <w:pPr>
                              <w:rPr>
                                <w:rFonts w:ascii="Code3of9" w:hAnsi="Code3of9" w:cs="Arial"/>
                                <w:sz w:val="40"/>
                                <w:szCs w:val="40"/>
                                <w:lang w:val="en-US"/>
                              </w:rPr>
                            </w:pPr>
                            <w:r>
                              <w:rPr>
                                <w:rFonts w:ascii="Code3of9" w:hAnsi="Code3of9" w:cs="Arial"/>
                                <w:sz w:val="40"/>
                                <w:szCs w:val="40"/>
                                <w:lang w:val="en-US"/>
                              </w:rPr>
                              <w:t>*20255620023943*</w:t>
                            </w:r>
                          </w:p>
                          <w:p w14:paraId="47DC0390"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3F44E03B" id="Rectangle 2" o:spid="_x0000_s1026" style="position:absolute;left:0;text-align:left;margin-left:291.45pt;margin-top:-81.15pt;width:209pt;height:1in;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" filled="f" stroked="f">
                <v:textbox inset="2.5575mm,1.2875mm,2.5575mm,1.2875mm">
                  <w:txbxContent>
                    <w:p w14:paraId="2CFB2A86" w14:textId="77777777" w:rsidR="0062581C" w:rsidRDefault="00B20C8D">
                      <w:pPr>
                        <w:spacing w:after="0"/>
                        <w:rPr>
                          <w:rFonts w:ascii="Arial" w:hAnsi="Arial" w:cs="Arial"/>
                        </w:rPr>
                      </w:pPr>
                      <w:r>
                        <w:rPr>
                          <w:rFonts w:ascii="Arial" w:hAnsi="Arial" w:cs="Arial"/>
                        </w:rPr>
                        <w:t>Al contestar por favor cite estos datos:</w:t>
                      </w:r>
                    </w:p>
                    <w:p w14:paraId="3A9B2F8C" w14:textId="77777777" w:rsidR="0062581C" w:rsidRDefault="00B20C8D">
                      <w:pPr>
                        <w:spacing w:after="0"/>
                        <w:rPr>
                          <w:rFonts w:ascii="Arial" w:hAnsi="Arial" w:cs="Arial"/>
                        </w:rPr>
                      </w:pPr>
                      <w:r>
                        <w:rPr>
                          <w:rFonts w:ascii="Arial" w:hAnsi="Arial" w:cs="Arial"/>
                        </w:rPr>
                        <w:t>Radicado No. 20255620023943</w:t>
                      </w:r>
                    </w:p>
                    <w:p w14:paraId="6E7BD1AB" w14:textId="77777777" w:rsidR="0062581C" w:rsidRPr="00FA683C" w:rsidRDefault="00B20C8D">
                      <w:pPr>
                        <w:spacing w:after="0"/>
                        <w:rPr>
                          <w:rFonts w:ascii="Arial" w:hAnsi="Arial" w:cs="Arial"/>
                          <w:lang w:val="en-US"/>
                        </w:rPr>
                      </w:pPr>
                      <w:proofErr w:type="spellStart"/>
                      <w:r w:rsidRPr="00FA683C">
                        <w:rPr>
                          <w:rFonts w:ascii="Arial" w:hAnsi="Arial" w:cs="Arial"/>
                          <w:lang w:val="en-US"/>
                        </w:rPr>
                        <w:t>Fecha</w:t>
                      </w:r>
                      <w:proofErr w:type="spellEnd"/>
                      <w:r w:rsidRPr="00FA683C">
                        <w:rPr>
                          <w:rFonts w:ascii="Arial" w:hAnsi="Arial" w:cs="Arial"/>
                          <w:lang w:val="en-US"/>
                        </w:rPr>
                        <w:t>: 22-12-2025</w:t>
                      </w:r>
                    </w:p>
                    <w:p w14:paraId="1F2775B9" w14:textId="77777777" w:rsidR="0062581C" w:rsidRDefault="00B20C8D">
                      <w:pPr>
                        <w:rPr>
                          <w:rFonts w:ascii="Code3of9" w:hAnsi="Code3of9" w:cs="Arial"/>
                          <w:sz w:val="40"/>
                          <w:szCs w:val="40"/>
                          <w:lang w:val="en-US"/>
                        </w:rPr>
                      </w:pPr>
                      <w:r>
                        <w:rPr>
                          <w:rFonts w:ascii="Code3of9" w:hAnsi="Code3of9" w:cs="Arial"/>
                          <w:sz w:val="40"/>
                          <w:szCs w:val="40"/>
                          <w:lang w:val="en-US"/>
                        </w:rPr>
                        <w:t>*20255620023943*</w:t>
                      </w:r>
                    </w:p>
                    <w:p w14:paraId="47DC0390" w14:textId="77777777" w:rsidR="0062581C" w:rsidRDefault="0062581C">
                      <w:pPr>
                        <w:spacing w:after="0" w:line="240" w:lineRule="auto"/>
                        <w:rPr>
                          <w:rFonts w:ascii="Code3of9" w:hAnsi="Code3of9" w:cs="Code3of9"/>
                          <w:lang w:val="en-US"/>
                        </w:rPr>
                      </w:pPr>
                    </w:p>
                  </w:txbxContent>
                </v:textbox>
              </v:rect>
            </w:pict>
          </mc:Fallback>
        </mc:AlternateContent>
      </w:r>
      <w:r w:rsidRPr="007F1C5C">
        <w:rPr>
          <w:rFonts w:ascii="Garamond" w:hAnsi="Garamond" w:cs="Arial"/>
          <w:b/>
          <w:bCs/>
          <w:sz w:val="24"/>
          <w:szCs w:val="24"/>
          <w:lang w:val="pt-BR"/>
        </w:rPr>
        <w:t>MEMORANDO</w:t>
      </w:r>
    </w:p>
    <w:p w14:paraId="6A713647" w14:textId="71DD1DBF" w:rsidR="00501FD5" w:rsidRPr="007F1C5C" w:rsidRDefault="00501FD5" w:rsidP="00501FD5">
      <w:pPr>
        <w:jc w:val="both"/>
        <w:rPr>
          <w:rFonts w:ascii="Garamond" w:hAnsi="Garamond"/>
          <w:sz w:val="24"/>
          <w:szCs w:val="24"/>
        </w:rPr>
      </w:pPr>
      <w:r w:rsidRPr="007F1C5C">
        <w:rPr>
          <w:rFonts w:ascii="Garamond" w:hAnsi="Garamond" w:cs="Arial"/>
          <w:sz w:val="24"/>
          <w:szCs w:val="24"/>
          <w:lang w:val="es-CO"/>
        </w:rPr>
        <w:t>(</w:t>
      </w:r>
      <w:r w:rsidRPr="007F1C5C">
        <w:rPr>
          <w:rFonts w:ascii="Garamond" w:eastAsia="Garamond" w:hAnsi="Garamond" w:cs="Garamond"/>
          <w:sz w:val="24"/>
          <w:szCs w:val="24"/>
          <w:lang w:val="es-CO"/>
        </w:rPr>
        <w:t>56</w:t>
      </w:r>
      <w:r w:rsidR="00FD1C23" w:rsidRPr="007F1C5C">
        <w:rPr>
          <w:rFonts w:ascii="Garamond" w:eastAsia="Garamond" w:hAnsi="Garamond" w:cs="Garamond"/>
          <w:sz w:val="24"/>
          <w:szCs w:val="24"/>
          <w:lang w:val="es-CO"/>
        </w:rPr>
        <w:t>2</w:t>
      </w:r>
      <w:r w:rsidRPr="007F1C5C">
        <w:rPr>
          <w:rFonts w:ascii="Garamond" w:eastAsia="Garamond" w:hAnsi="Garamond" w:cs="Garamond"/>
          <w:sz w:val="24"/>
          <w:szCs w:val="24"/>
          <w:lang w:val="es-CO"/>
        </w:rPr>
        <w:t>)</w:t>
      </w:r>
    </w:p>
    <w:p w14:paraId="143C3EB4" w14:textId="637A2CC9" w:rsidR="00501FD5" w:rsidRPr="007F1C5C" w:rsidRDefault="00501FD5" w:rsidP="00501FD5">
      <w:pPr>
        <w:jc w:val="both"/>
        <w:rPr>
          <w:rFonts w:ascii="Garamond" w:eastAsia="Garamond" w:hAnsi="Garamond" w:cs="Garamond"/>
          <w:sz w:val="24"/>
          <w:szCs w:val="24"/>
          <w:lang w:val="es-CO"/>
        </w:rPr>
      </w:pPr>
      <w:r w:rsidRPr="007F1C5C">
        <w:rPr>
          <w:rFonts w:ascii="Garamond" w:eastAsia="Garamond" w:hAnsi="Garamond" w:cs="Garamond"/>
          <w:sz w:val="24"/>
          <w:szCs w:val="24"/>
          <w:lang w:val="es-CO"/>
        </w:rPr>
        <w:t>Bogotá D.C.</w:t>
      </w:r>
    </w:p>
    <w:p w14:paraId="7EE61705" w14:textId="4D13FA16" w:rsidR="2B16BED2" w:rsidRPr="007F1C5C" w:rsidRDefault="2B16BED2" w:rsidP="2B16BED2">
      <w:pPr>
        <w:spacing w:after="0"/>
        <w:ind w:left="1412" w:hanging="1412"/>
        <w:jc w:val="both"/>
        <w:rPr>
          <w:rFonts w:ascii="Garamond" w:eastAsia="Garamond" w:hAnsi="Garamond" w:cs="Garamond"/>
          <w:sz w:val="24"/>
          <w:szCs w:val="24"/>
          <w:lang w:val="es-CO"/>
        </w:rPr>
      </w:pPr>
    </w:p>
    <w:p w14:paraId="05085F6F" w14:textId="492956DC" w:rsidR="00501FD5" w:rsidRPr="007F1C5C" w:rsidRDefault="00501FD5" w:rsidP="043140F3">
      <w:pPr>
        <w:spacing w:after="0"/>
        <w:ind w:left="1412" w:hanging="1412"/>
        <w:jc w:val="both"/>
        <w:rPr>
          <w:rFonts w:ascii="Garamond" w:eastAsia="Garamond" w:hAnsi="Garamond" w:cs="Garamond"/>
          <w:b/>
          <w:bCs/>
          <w:sz w:val="24"/>
          <w:szCs w:val="24"/>
          <w:lang w:val="es-CO"/>
        </w:rPr>
      </w:pPr>
      <w:r w:rsidRPr="007F1C5C">
        <w:rPr>
          <w:rFonts w:ascii="Garamond" w:eastAsia="Garamond" w:hAnsi="Garamond" w:cs="Garamond"/>
          <w:sz w:val="24"/>
          <w:szCs w:val="24"/>
          <w:lang w:val="es-CO"/>
        </w:rPr>
        <w:t xml:space="preserve">PARA: </w:t>
      </w:r>
      <w:r w:rsidRPr="007F1C5C">
        <w:rPr>
          <w:sz w:val="24"/>
          <w:szCs w:val="24"/>
        </w:rPr>
        <w:tab/>
      </w:r>
      <w:r w:rsidR="1EF2CB45" w:rsidRPr="007F1C5C">
        <w:rPr>
          <w:rFonts w:ascii="Garamond" w:eastAsia="Garamond" w:hAnsi="Garamond" w:cs="Garamond"/>
          <w:b/>
          <w:bCs/>
          <w:sz w:val="24"/>
          <w:szCs w:val="24"/>
          <w:lang w:val="es-CO"/>
        </w:rPr>
        <w:t>D</w:t>
      </w:r>
      <w:r w:rsidR="67F0D19A" w:rsidRPr="007F1C5C">
        <w:rPr>
          <w:rFonts w:ascii="Garamond" w:eastAsia="Garamond" w:hAnsi="Garamond" w:cs="Garamond"/>
          <w:b/>
          <w:bCs/>
          <w:sz w:val="24"/>
          <w:szCs w:val="24"/>
          <w:lang w:val="es-CO"/>
        </w:rPr>
        <w:t xml:space="preserve">IANA ALEJANDRA PARADA </w:t>
      </w:r>
      <w:r w:rsidR="6EFFDA50" w:rsidRPr="007F1C5C">
        <w:rPr>
          <w:rFonts w:ascii="Garamond" w:eastAsia="Garamond" w:hAnsi="Garamond" w:cs="Garamond"/>
          <w:b/>
          <w:bCs/>
          <w:sz w:val="24"/>
          <w:szCs w:val="24"/>
          <w:lang w:val="es-CO"/>
        </w:rPr>
        <w:t>PRIETO</w:t>
      </w:r>
    </w:p>
    <w:p w14:paraId="025AD233" w14:textId="591F834F" w:rsidR="00501FD5" w:rsidRPr="007F1C5C" w:rsidRDefault="003F2D30" w:rsidP="043140F3">
      <w:pPr>
        <w:spacing w:after="0"/>
        <w:ind w:left="1412"/>
        <w:jc w:val="both"/>
        <w:rPr>
          <w:rFonts w:ascii="Garamond" w:eastAsia="Garamond" w:hAnsi="Garamond" w:cs="Garamond"/>
          <w:sz w:val="24"/>
          <w:szCs w:val="24"/>
          <w:lang w:val="es-CO"/>
        </w:rPr>
      </w:pPr>
      <w:r w:rsidRPr="007F1C5C">
        <w:rPr>
          <w:rFonts w:ascii="Garamond" w:eastAsia="Garamond" w:hAnsi="Garamond" w:cs="Garamond"/>
          <w:sz w:val="24"/>
          <w:szCs w:val="24"/>
          <w:lang w:val="es-CO"/>
        </w:rPr>
        <w:t>Director</w:t>
      </w:r>
      <w:r w:rsidR="39009231" w:rsidRPr="007F1C5C">
        <w:rPr>
          <w:rFonts w:ascii="Garamond" w:eastAsia="Garamond" w:hAnsi="Garamond" w:cs="Garamond"/>
          <w:sz w:val="24"/>
          <w:szCs w:val="24"/>
          <w:lang w:val="es-CO"/>
        </w:rPr>
        <w:t>a</w:t>
      </w:r>
      <w:r w:rsidRPr="007F1C5C">
        <w:rPr>
          <w:rFonts w:ascii="Garamond" w:eastAsia="Garamond" w:hAnsi="Garamond" w:cs="Garamond"/>
          <w:sz w:val="24"/>
          <w:szCs w:val="24"/>
          <w:lang w:val="es-CO"/>
        </w:rPr>
        <w:t xml:space="preserve"> para la Gestión del Desarrollo Local</w:t>
      </w:r>
      <w:r w:rsidR="7804C1C4" w:rsidRPr="007F1C5C">
        <w:rPr>
          <w:rFonts w:ascii="Garamond" w:eastAsia="Garamond" w:hAnsi="Garamond" w:cs="Garamond"/>
          <w:sz w:val="24"/>
          <w:szCs w:val="24"/>
          <w:lang w:val="es-CO"/>
        </w:rPr>
        <w:t xml:space="preserve"> </w:t>
      </w:r>
    </w:p>
    <w:p w14:paraId="26F2632A" w14:textId="77777777" w:rsidR="00DD4A4B" w:rsidRPr="007F1C5C" w:rsidRDefault="00DD4A4B" w:rsidP="00DD4A4B">
      <w:pPr>
        <w:spacing w:after="0"/>
        <w:ind w:left="1412"/>
        <w:jc w:val="both"/>
        <w:rPr>
          <w:rFonts w:ascii="Garamond" w:eastAsia="Garamond" w:hAnsi="Garamond" w:cs="Garamond"/>
          <w:sz w:val="24"/>
          <w:szCs w:val="24"/>
          <w:lang w:val="es-CO"/>
        </w:rPr>
      </w:pPr>
    </w:p>
    <w:p w14:paraId="784939AA" w14:textId="77777777" w:rsidR="006F5F1A" w:rsidRPr="007F1C5C" w:rsidRDefault="006F5F1A" w:rsidP="00DD4A4B">
      <w:pPr>
        <w:spacing w:after="0"/>
        <w:ind w:left="1412"/>
        <w:jc w:val="both"/>
        <w:rPr>
          <w:rFonts w:ascii="Garamond" w:eastAsia="Garamond" w:hAnsi="Garamond" w:cs="Garamond"/>
          <w:sz w:val="24"/>
          <w:szCs w:val="24"/>
          <w:lang w:val="es-CO"/>
        </w:rPr>
      </w:pPr>
    </w:p>
    <w:p w14:paraId="5865C543" w14:textId="77777777" w:rsidR="006F5F1A" w:rsidRPr="006F5F1A" w:rsidRDefault="006F5F1A" w:rsidP="006F5F1A">
      <w:pPr>
        <w:spacing w:after="0"/>
        <w:jc w:val="both"/>
        <w:rPr>
          <w:rFonts w:ascii="Garamond" w:eastAsia="Garamond" w:hAnsi="Garamond" w:cs="Garamond"/>
          <w:b/>
          <w:sz w:val="24"/>
          <w:szCs w:val="24"/>
        </w:rPr>
      </w:pPr>
      <w:r w:rsidRPr="006F5F1A">
        <w:rPr>
          <w:rFonts w:ascii="Garamond" w:eastAsia="Garamond" w:hAnsi="Garamond" w:cs="Garamond"/>
          <w:sz w:val="24"/>
          <w:szCs w:val="24"/>
        </w:rPr>
        <w:t xml:space="preserve">DE: </w:t>
      </w:r>
      <w:r w:rsidRPr="006F5F1A">
        <w:rPr>
          <w:rFonts w:ascii="Garamond" w:eastAsia="Garamond" w:hAnsi="Garamond" w:cs="Garamond"/>
          <w:sz w:val="24"/>
          <w:szCs w:val="24"/>
        </w:rPr>
        <w:tab/>
      </w:r>
      <w:r w:rsidRPr="006F5F1A">
        <w:rPr>
          <w:rFonts w:ascii="Garamond" w:eastAsia="Garamond" w:hAnsi="Garamond" w:cs="Garamond"/>
          <w:sz w:val="24"/>
          <w:szCs w:val="24"/>
        </w:rPr>
        <w:tab/>
      </w:r>
      <w:r w:rsidRPr="006F5F1A">
        <w:rPr>
          <w:rFonts w:ascii="Garamond" w:eastAsia="Garamond" w:hAnsi="Garamond" w:cs="Garamond"/>
          <w:b/>
          <w:bCs/>
          <w:sz w:val="24"/>
          <w:szCs w:val="24"/>
          <w:lang w:val="es-419"/>
        </w:rPr>
        <w:t>CLAUDIA VERÓNICA COLLANTE DUSSAN</w:t>
      </w:r>
      <w:r w:rsidRPr="006F5F1A">
        <w:rPr>
          <w:rFonts w:ascii="Garamond" w:eastAsia="Garamond" w:hAnsi="Garamond" w:cs="Garamond"/>
          <w:b/>
          <w:sz w:val="24"/>
          <w:szCs w:val="24"/>
          <w:lang w:val="es-419"/>
        </w:rPr>
        <w:t xml:space="preserve"> </w:t>
      </w:r>
    </w:p>
    <w:p w14:paraId="534D8AFB" w14:textId="77777777" w:rsidR="006F5F1A" w:rsidRPr="006F5F1A" w:rsidRDefault="006F5F1A" w:rsidP="006F5F1A">
      <w:pPr>
        <w:spacing w:after="0"/>
        <w:jc w:val="both"/>
        <w:rPr>
          <w:rFonts w:ascii="Garamond" w:eastAsia="Garamond" w:hAnsi="Garamond" w:cs="Garamond"/>
          <w:sz w:val="24"/>
          <w:szCs w:val="24"/>
          <w:lang w:val="es-CO"/>
        </w:rPr>
      </w:pPr>
      <w:r w:rsidRPr="006F5F1A">
        <w:rPr>
          <w:rFonts w:ascii="Garamond" w:eastAsia="Garamond" w:hAnsi="Garamond" w:cs="Garamond"/>
          <w:sz w:val="24"/>
          <w:szCs w:val="24"/>
        </w:rPr>
        <w:t xml:space="preserve"> </w:t>
      </w:r>
      <w:r w:rsidRPr="006F5F1A">
        <w:rPr>
          <w:rFonts w:ascii="Garamond" w:eastAsia="Garamond" w:hAnsi="Garamond" w:cs="Garamond"/>
          <w:sz w:val="24"/>
          <w:szCs w:val="24"/>
        </w:rPr>
        <w:tab/>
      </w:r>
      <w:r w:rsidRPr="006F5F1A">
        <w:rPr>
          <w:rFonts w:ascii="Garamond" w:eastAsia="Garamond" w:hAnsi="Garamond" w:cs="Garamond"/>
          <w:sz w:val="24"/>
          <w:szCs w:val="24"/>
        </w:rPr>
        <w:tab/>
        <w:t>Alcaldesa Local de Tunjuelito</w:t>
      </w:r>
    </w:p>
    <w:p w14:paraId="12005D50" w14:textId="4B39359B" w:rsidR="51DF8B22" w:rsidRPr="007F1C5C" w:rsidRDefault="51DF8B22" w:rsidP="51DF8B22">
      <w:pPr>
        <w:spacing w:after="0"/>
        <w:jc w:val="both"/>
        <w:rPr>
          <w:rFonts w:ascii="Garamond" w:eastAsia="Garamond" w:hAnsi="Garamond" w:cs="Garamond"/>
          <w:b/>
          <w:bCs/>
          <w:sz w:val="24"/>
          <w:szCs w:val="24"/>
          <w:lang w:val="es-CO"/>
        </w:rPr>
      </w:pPr>
    </w:p>
    <w:p w14:paraId="282399A7" w14:textId="77777777" w:rsidR="00FD1C23" w:rsidRPr="007F1C5C" w:rsidRDefault="00FD1C23" w:rsidP="5FA8BB6B">
      <w:pPr>
        <w:pStyle w:val="Textoindependiente"/>
        <w:spacing w:line="250" w:lineRule="exact"/>
        <w:jc w:val="both"/>
        <w:rPr>
          <w:rFonts w:ascii="Garamond" w:eastAsia="Garamond" w:hAnsi="Garamond" w:cs="Garamond"/>
          <w:b/>
          <w:bCs/>
          <w:sz w:val="24"/>
          <w:szCs w:val="24"/>
        </w:rPr>
      </w:pPr>
    </w:p>
    <w:p w14:paraId="548F4684" w14:textId="337758CE" w:rsidR="00674457" w:rsidRPr="007F1C5C" w:rsidRDefault="776DA3E8" w:rsidP="006F5F1A">
      <w:pPr>
        <w:pStyle w:val="Textoindependiente"/>
        <w:spacing w:line="250" w:lineRule="exact"/>
        <w:ind w:left="1412" w:hanging="1412"/>
        <w:jc w:val="both"/>
        <w:rPr>
          <w:rFonts w:ascii="Garamond" w:eastAsia="Garamond" w:hAnsi="Garamond" w:cs="Garamond"/>
          <w:sz w:val="24"/>
          <w:szCs w:val="24"/>
        </w:rPr>
      </w:pPr>
      <w:r w:rsidRPr="007F1C5C">
        <w:rPr>
          <w:rFonts w:ascii="Garamond" w:eastAsia="Garamond" w:hAnsi="Garamond" w:cs="Garamond"/>
          <w:sz w:val="24"/>
          <w:szCs w:val="24"/>
        </w:rPr>
        <w:t>ASUNTO:</w:t>
      </w:r>
      <w:r w:rsidRPr="007F1C5C">
        <w:rPr>
          <w:rFonts w:ascii="Garamond" w:eastAsia="Garamond" w:hAnsi="Garamond" w:cs="Garamond"/>
          <w:b/>
          <w:bCs/>
          <w:sz w:val="24"/>
          <w:szCs w:val="24"/>
        </w:rPr>
        <w:t xml:space="preserve"> </w:t>
      </w:r>
      <w:r w:rsidR="006F5F1A" w:rsidRPr="007F1C5C">
        <w:rPr>
          <w:rFonts w:ascii="Garamond" w:eastAsia="Garamond" w:hAnsi="Garamond" w:cs="Garamond"/>
          <w:b/>
          <w:bCs/>
          <w:sz w:val="24"/>
          <w:szCs w:val="24"/>
        </w:rPr>
        <w:tab/>
      </w:r>
      <w:r w:rsidR="00674457" w:rsidRPr="007F1C5C">
        <w:rPr>
          <w:rFonts w:ascii="Garamond" w:eastAsia="Garamond" w:hAnsi="Garamond" w:cs="Garamond"/>
          <w:bCs/>
          <w:sz w:val="24"/>
          <w:szCs w:val="24"/>
        </w:rPr>
        <w:t>Respuesta a solicitud de información – Verificación contractual empresa TEYUNA ENERGY INC. – Malla vial.</w:t>
      </w:r>
    </w:p>
    <w:p w14:paraId="5966F31C" w14:textId="748896DA" w:rsidR="00D669B5" w:rsidRPr="007F1C5C" w:rsidRDefault="00D669B5" w:rsidP="7578C6BF">
      <w:pPr>
        <w:pStyle w:val="Default"/>
        <w:jc w:val="both"/>
        <w:rPr>
          <w:rFonts w:ascii="Garamond" w:hAnsi="Garamond" w:cs="Arial"/>
          <w:b/>
          <w:bCs/>
          <w:color w:val="FF0000"/>
          <w:lang w:val="es-ES"/>
        </w:rPr>
      </w:pPr>
    </w:p>
    <w:p w14:paraId="12CC8902" w14:textId="7E438119" w:rsidR="00751034" w:rsidRPr="007F1C5C" w:rsidRDefault="006F5F1A" w:rsidP="00FD1C23">
      <w:pPr>
        <w:jc w:val="both"/>
        <w:rPr>
          <w:rFonts w:ascii="Garamond" w:eastAsia="Garamond" w:hAnsi="Garamond" w:cs="Garamond"/>
          <w:sz w:val="24"/>
          <w:szCs w:val="24"/>
          <w:lang w:val="es-CO"/>
        </w:rPr>
      </w:pPr>
      <w:r w:rsidRPr="007F1C5C">
        <w:rPr>
          <w:rFonts w:ascii="Garamond" w:eastAsia="Garamond" w:hAnsi="Garamond" w:cs="Garamond"/>
          <w:sz w:val="24"/>
          <w:szCs w:val="24"/>
        </w:rPr>
        <w:t xml:space="preserve">Referencia: </w:t>
      </w:r>
      <w:r w:rsidRPr="007F1C5C">
        <w:rPr>
          <w:rFonts w:ascii="Garamond" w:eastAsia="Garamond" w:hAnsi="Garamond" w:cs="Garamond"/>
          <w:sz w:val="24"/>
          <w:szCs w:val="24"/>
        </w:rPr>
        <w:tab/>
        <w:t>Radicado Orfeo FDLT No.</w:t>
      </w:r>
      <w:r w:rsidR="415B61E7" w:rsidRPr="007F1C5C">
        <w:rPr>
          <w:rFonts w:ascii="Garamond" w:eastAsia="Garamond" w:hAnsi="Garamond" w:cs="Garamond"/>
          <w:sz w:val="24"/>
          <w:szCs w:val="24"/>
          <w:lang w:val="es-CO"/>
        </w:rPr>
        <w:t xml:space="preserve"> </w:t>
      </w:r>
      <w:r w:rsidR="00674457" w:rsidRPr="007F1C5C">
        <w:rPr>
          <w:rFonts w:ascii="Garamond" w:eastAsia="Garamond" w:hAnsi="Garamond" w:cs="Garamond"/>
          <w:sz w:val="24"/>
          <w:szCs w:val="24"/>
          <w:lang w:val="es-CO"/>
        </w:rPr>
        <w:t>20252100486613.</w:t>
      </w:r>
    </w:p>
    <w:p w14:paraId="58AF605F" w14:textId="77777777" w:rsidR="00751034" w:rsidRPr="007F1C5C" w:rsidRDefault="00751034" w:rsidP="00FD1C23">
      <w:pPr>
        <w:jc w:val="both"/>
        <w:rPr>
          <w:rFonts w:ascii="Garamond" w:eastAsia="Garamond" w:hAnsi="Garamond" w:cs="Garamond"/>
          <w:sz w:val="24"/>
          <w:szCs w:val="24"/>
          <w:lang w:val="es-CO"/>
        </w:rPr>
      </w:pPr>
    </w:p>
    <w:p w14:paraId="411B2A9A" w14:textId="4BB0CCD8" w:rsidR="00FD1C23" w:rsidRPr="007F1C5C" w:rsidRDefault="00501FD5" w:rsidP="00FD1C23">
      <w:pPr>
        <w:jc w:val="both"/>
        <w:rPr>
          <w:rFonts w:ascii="Garamond" w:eastAsia="Garamond" w:hAnsi="Garamond" w:cs="Garamond"/>
          <w:sz w:val="24"/>
          <w:szCs w:val="24"/>
          <w:lang w:val="es-CO"/>
        </w:rPr>
      </w:pPr>
      <w:r w:rsidRPr="007F1C5C">
        <w:rPr>
          <w:rFonts w:ascii="Garamond" w:eastAsia="Garamond" w:hAnsi="Garamond" w:cs="Garamond"/>
          <w:sz w:val="24"/>
          <w:szCs w:val="24"/>
          <w:lang w:val="es-CO"/>
        </w:rPr>
        <w:t>Cordial Saludo,</w:t>
      </w:r>
    </w:p>
    <w:p w14:paraId="531B5171" w14:textId="746658C8" w:rsidR="00FD1C23" w:rsidRPr="007F1C5C" w:rsidRDefault="00FD1C23" w:rsidP="00FD1C23">
      <w:pPr>
        <w:pStyle w:val="Default"/>
        <w:jc w:val="both"/>
        <w:rPr>
          <w:rFonts w:ascii="Garamond" w:eastAsia="Garamond" w:hAnsi="Garamond" w:cs="Garamond"/>
          <w:lang w:val="es-ES"/>
        </w:rPr>
      </w:pPr>
      <w:r w:rsidRPr="007F1C5C">
        <w:rPr>
          <w:rFonts w:ascii="Garamond" w:eastAsia="Garamond" w:hAnsi="Garamond" w:cs="Garamond"/>
          <w:lang w:val="es-ES"/>
        </w:rPr>
        <w:t>En atención a la solicitud elevada, relacionada con la verificación de posibles vínculos contractuales de la empresa TEYUNA ENERGY INC., con procesos de malla vial ejecutados por el Fondo de Desarrollo Local de Tunjuelito, esta Entidad se permite informar que se adelantó la revisión de los procesos contractuales asociados a la construcción, mantenimiento, rehabilitación y/o intervención de malla vial ejecutados con recursos del Fondo, correspondientes a las vigencias comprendidas entre los años 2013 y 2020.</w:t>
      </w:r>
    </w:p>
    <w:p w14:paraId="5A103E5B" w14:textId="77777777" w:rsidR="00FD1C23" w:rsidRPr="007F1C5C" w:rsidRDefault="00FD1C23" w:rsidP="00FD1C23">
      <w:pPr>
        <w:pStyle w:val="Default"/>
        <w:jc w:val="both"/>
        <w:rPr>
          <w:rFonts w:ascii="Garamond" w:eastAsia="Garamond" w:hAnsi="Garamond" w:cs="Garamond"/>
          <w:lang w:val="es-ES"/>
        </w:rPr>
      </w:pPr>
    </w:p>
    <w:p w14:paraId="3C350EE3" w14:textId="77777777" w:rsidR="00FD1C23" w:rsidRPr="007F1C5C" w:rsidRDefault="00FD1C23" w:rsidP="00FD1C23">
      <w:pPr>
        <w:pStyle w:val="Default"/>
        <w:jc w:val="both"/>
        <w:rPr>
          <w:rFonts w:ascii="Garamond" w:eastAsia="Garamond" w:hAnsi="Garamond" w:cs="Garamond"/>
          <w:lang w:val="es-ES"/>
        </w:rPr>
      </w:pPr>
      <w:r w:rsidRPr="007F1C5C">
        <w:rPr>
          <w:rFonts w:ascii="Garamond" w:eastAsia="Garamond" w:hAnsi="Garamond" w:cs="Garamond"/>
          <w:lang w:val="es-ES"/>
        </w:rPr>
        <w:t>Dicha revisión se efectuó con base en la información obrante en los expedientes contractuales y en los registros institucionales disponibles para la administración y seguimiento de la contratación local. Como resultado de este ejercicio, se estableció que la empresa TEYUNA ENERGY INC. no registra participación, vinculación contractual ni ejecución de contratos relacionados con malla vial adelantados por el Fondo de Desarrollo Local de Tunjuelito durante el periodo objeto de consulta.</w:t>
      </w:r>
    </w:p>
    <w:p w14:paraId="5A88EE88" w14:textId="77777777" w:rsidR="00FD1C23" w:rsidRPr="007F1C5C" w:rsidRDefault="00FD1C23" w:rsidP="00FD1C23">
      <w:pPr>
        <w:pStyle w:val="Default"/>
        <w:jc w:val="both"/>
        <w:rPr>
          <w:rFonts w:ascii="Garamond" w:eastAsia="Garamond" w:hAnsi="Garamond" w:cs="Garamond"/>
          <w:lang w:val="es-ES"/>
        </w:rPr>
      </w:pPr>
    </w:p>
    <w:p w14:paraId="7531DF14" w14:textId="200CD183" w:rsidR="00674457" w:rsidRPr="007F1C5C" w:rsidRDefault="00FD1C23" w:rsidP="00FD1C23">
      <w:pPr>
        <w:pStyle w:val="Default"/>
        <w:jc w:val="both"/>
        <w:rPr>
          <w:rFonts w:ascii="Garamond" w:eastAsia="Garamond" w:hAnsi="Garamond" w:cs="Garamond"/>
          <w:lang w:val="es-ES"/>
        </w:rPr>
      </w:pPr>
      <w:r w:rsidRPr="007F1C5C">
        <w:rPr>
          <w:rFonts w:ascii="Garamond" w:eastAsia="Garamond" w:hAnsi="Garamond" w:cs="Garamond"/>
          <w:lang w:val="es-ES"/>
        </w:rPr>
        <w:t>En consecuencia, no se evidencian antecedentes contractuales que permitan asociar a la citada empresa con procesos de construcción, mantenimiento, rehabilitación o intervención de malla vial financiados o administrados por esta Entidad en las vigencias señaladas.</w:t>
      </w:r>
    </w:p>
    <w:p w14:paraId="26CE5CF7" w14:textId="55D1496B" w:rsidR="00FD1C23" w:rsidRPr="007F1C5C" w:rsidRDefault="00FD1C23" w:rsidP="00FD1C23">
      <w:pPr>
        <w:pStyle w:val="Default"/>
        <w:jc w:val="both"/>
        <w:rPr>
          <w:rFonts w:ascii="Garamond" w:eastAsia="Garamond" w:hAnsi="Garamond" w:cs="Garamond"/>
          <w:lang w:val="es-ES"/>
        </w:rPr>
      </w:pPr>
    </w:p>
    <w:p w14:paraId="7DDFB155" w14:textId="71D9E1EF" w:rsidR="00A57CB8" w:rsidRPr="007F1C5C" w:rsidRDefault="00A57CB8" w:rsidP="00A57CB8">
      <w:pPr>
        <w:spacing w:after="0"/>
        <w:jc w:val="both"/>
        <w:rPr>
          <w:rFonts w:ascii="Garamond" w:eastAsia="Garamond" w:hAnsi="Garamond" w:cs="Garamond"/>
          <w:sz w:val="24"/>
          <w:szCs w:val="24"/>
        </w:rPr>
      </w:pPr>
      <w:r w:rsidRPr="007F1C5C">
        <w:rPr>
          <w:rFonts w:ascii="Garamond" w:eastAsia="Garamond" w:hAnsi="Garamond" w:cs="Garamond"/>
          <w:sz w:val="24"/>
          <w:szCs w:val="24"/>
          <w:lang w:val="es-CO"/>
        </w:rPr>
        <w:lastRenderedPageBreak/>
        <w:t>Sea está la oportunidad de reiterarle la disposición de esta administración en estar atenta a cualquier requerimiento, información, aclaración y/o alcance de sus solicitudes.</w:t>
      </w:r>
    </w:p>
    <w:p w14:paraId="38C73A01" w14:textId="77777777" w:rsidR="00A57CB8" w:rsidRPr="007F1C5C" w:rsidRDefault="00A57CB8" w:rsidP="031EDF90">
      <w:pPr>
        <w:spacing w:after="0"/>
        <w:jc w:val="both"/>
        <w:rPr>
          <w:rFonts w:ascii="Garamond" w:eastAsia="Garamond" w:hAnsi="Garamond" w:cs="Garamond"/>
          <w:sz w:val="24"/>
          <w:szCs w:val="24"/>
          <w:lang w:val="es-CO"/>
        </w:rPr>
      </w:pPr>
    </w:p>
    <w:p w14:paraId="4CA4C239" w14:textId="77777777" w:rsidR="00A57CB8" w:rsidRPr="007F1C5C" w:rsidRDefault="00A57CB8" w:rsidP="031EDF90">
      <w:pPr>
        <w:spacing w:after="0"/>
        <w:jc w:val="both"/>
        <w:rPr>
          <w:rFonts w:ascii="Garamond" w:eastAsia="Garamond" w:hAnsi="Garamond" w:cs="Garamond"/>
          <w:sz w:val="24"/>
          <w:szCs w:val="24"/>
          <w:lang w:val="es-CO"/>
        </w:rPr>
      </w:pPr>
    </w:p>
    <w:p w14:paraId="274C19CD" w14:textId="4E090F82" w:rsidR="00501FD5" w:rsidRPr="007F1C5C" w:rsidRDefault="5DEEA89C" w:rsidP="031EDF90">
      <w:pPr>
        <w:spacing w:after="0"/>
        <w:jc w:val="both"/>
        <w:rPr>
          <w:rFonts w:ascii="Garamond" w:eastAsia="Garamond" w:hAnsi="Garamond" w:cs="Garamond"/>
          <w:sz w:val="24"/>
          <w:szCs w:val="24"/>
          <w:lang w:val="es-CO"/>
        </w:rPr>
      </w:pPr>
      <w:r w:rsidRPr="007F1C5C">
        <w:rPr>
          <w:rFonts w:ascii="Garamond" w:eastAsia="Garamond" w:hAnsi="Garamond" w:cs="Garamond"/>
          <w:sz w:val="24"/>
          <w:szCs w:val="24"/>
          <w:lang w:val="es-CO"/>
        </w:rPr>
        <w:t>Atentamente,</w:t>
      </w:r>
    </w:p>
    <w:p w14:paraId="082B4EBD" w14:textId="3C846F09" w:rsidR="55E20BAF" w:rsidRPr="007F1C5C" w:rsidRDefault="55E20BAF" w:rsidP="55E20BAF">
      <w:pPr>
        <w:spacing w:after="0"/>
        <w:jc w:val="both"/>
        <w:rPr>
          <w:rFonts w:ascii="Garamond" w:eastAsia="Garamond" w:hAnsi="Garamond" w:cs="Garamond"/>
          <w:sz w:val="24"/>
          <w:szCs w:val="24"/>
          <w:lang w:val="es-CO"/>
        </w:rPr>
      </w:pPr>
    </w:p>
    <w:p w14:paraId="3FA48403" w14:textId="55C57955" w:rsidR="00FD1C23" w:rsidRPr="007F1C5C" w:rsidRDefault="00FD1C23" w:rsidP="55E20BAF">
      <w:pPr>
        <w:spacing w:after="0"/>
        <w:jc w:val="both"/>
        <w:rPr>
          <w:rFonts w:ascii="Garamond" w:eastAsia="Garamond" w:hAnsi="Garamond" w:cs="Garamond"/>
          <w:sz w:val="24"/>
          <w:szCs w:val="24"/>
          <w:lang w:val="es-CO"/>
        </w:rPr>
      </w:pPr>
    </w:p>
    <w:p w14:paraId="66C10C0F" w14:textId="77777777" w:rsidR="00AB5D20" w:rsidRDefault="00AB5D20" w:rsidP="00DF3EAD">
      <w:pPr>
        <w:pStyle w:val="paragraph"/>
        <w:spacing w:before="0" w:after="0"/>
        <w:textAlignment w:val="baseline"/>
        <w:rPr>
          <w:rFonts w:ascii="Garamond" w:eastAsia="Garamond" w:hAnsi="Garamond" w:cs="Garamond"/>
          <w:b/>
          <w:bCs/>
          <w:lang w:val="es-ES" w:eastAsia="zh-CN"/>
        </w:rPr>
      </w:pPr>
    </w:p>
    <w:p w14:paraId="1AB56ADB" w14:textId="77777777" w:rsidR="007F1C5C" w:rsidRPr="007F1C5C" w:rsidRDefault="007F1C5C" w:rsidP="00DF3EAD">
      <w:pPr>
        <w:pStyle w:val="paragraph"/>
        <w:spacing w:before="0" w:after="0"/>
        <w:textAlignment w:val="baseline"/>
        <w:rPr>
          <w:rFonts w:ascii="Garamond" w:eastAsia="Garamond" w:hAnsi="Garamond" w:cs="Garamond"/>
          <w:b/>
          <w:bCs/>
          <w:lang w:val="es-ES" w:eastAsia="zh-CN"/>
        </w:rPr>
      </w:pPr>
    </w:p>
    <w:p w14:paraId="66FA5939" w14:textId="3881CDCD" w:rsidR="00AB5D20" w:rsidRPr="007F1C5C" w:rsidRDefault="00AB5D20" w:rsidP="00DF3EAD">
      <w:pPr>
        <w:pStyle w:val="paragraph"/>
        <w:spacing w:before="0" w:after="0"/>
        <w:textAlignment w:val="baseline"/>
        <w:rPr>
          <w:rFonts w:ascii="Garamond" w:eastAsia="Garamond" w:hAnsi="Garamond" w:cs="Garamond"/>
          <w:lang w:val="es-ES" w:eastAsia="zh-CN"/>
        </w:rPr>
      </w:pPr>
      <w:r w:rsidRPr="007F1C5C">
        <w:rPr>
          <w:rFonts w:ascii="Garamond" w:eastAsia="Garamond" w:hAnsi="Garamond" w:cs="Garamond"/>
          <w:b/>
          <w:bCs/>
          <w:lang w:val="es-ES" w:eastAsia="zh-CN"/>
        </w:rPr>
        <w:t>CLAUDIA VERÓNICA COLLANTE DUSSÁN</w:t>
      </w:r>
      <w:r w:rsidRPr="007F1C5C">
        <w:rPr>
          <w:rFonts w:ascii="Garamond" w:eastAsia="Garamond" w:hAnsi="Garamond" w:cs="Garamond"/>
          <w:lang w:val="es-ES" w:eastAsia="zh-CN"/>
        </w:rPr>
        <w:t> </w:t>
      </w:r>
    </w:p>
    <w:p w14:paraId="0DA7D055" w14:textId="5CB41630" w:rsidR="00501FD5" w:rsidRPr="007F1C5C" w:rsidRDefault="000265BC" w:rsidP="00DF3EAD">
      <w:pPr>
        <w:pStyle w:val="paragraph"/>
        <w:spacing w:before="0" w:after="0"/>
        <w:textAlignment w:val="baseline"/>
        <w:rPr>
          <w:rFonts w:ascii="Garamond" w:hAnsi="Garamond"/>
        </w:rPr>
      </w:pPr>
      <w:r w:rsidRPr="007F1C5C">
        <w:rPr>
          <w:rStyle w:val="normaltextrun"/>
          <w:rFonts w:ascii="Garamond" w:eastAsia="Garamond" w:hAnsi="Garamond" w:cs="Garamond"/>
          <w:color w:val="000000" w:themeColor="text1"/>
          <w:lang w:val="es-ES"/>
        </w:rPr>
        <w:t>Alcalde</w:t>
      </w:r>
      <w:r w:rsidR="00AB5D20" w:rsidRPr="007F1C5C">
        <w:rPr>
          <w:rStyle w:val="normaltextrun"/>
          <w:rFonts w:ascii="Garamond" w:eastAsia="Garamond" w:hAnsi="Garamond" w:cs="Garamond"/>
          <w:color w:val="000000" w:themeColor="text1"/>
          <w:lang w:val="es-ES"/>
        </w:rPr>
        <w:t>sa</w:t>
      </w:r>
      <w:r w:rsidRPr="007F1C5C">
        <w:rPr>
          <w:rStyle w:val="normaltextrun"/>
          <w:rFonts w:ascii="Garamond" w:eastAsia="Garamond" w:hAnsi="Garamond" w:cs="Garamond"/>
          <w:color w:val="000000" w:themeColor="text1"/>
          <w:lang w:val="es-ES"/>
        </w:rPr>
        <w:t xml:space="preserve"> Local de Tunjuelito </w:t>
      </w:r>
    </w:p>
    <w:p w14:paraId="79F00213" w14:textId="539BC34C" w:rsidR="00501FD5" w:rsidRPr="007F1C5C" w:rsidRDefault="00662641" w:rsidP="00DF3EAD">
      <w:pPr>
        <w:pStyle w:val="paragraph"/>
        <w:spacing w:before="0" w:after="0"/>
        <w:textAlignment w:val="baseline"/>
        <w:rPr>
          <w:rFonts w:ascii="Garamond" w:hAnsi="Garamond"/>
        </w:rPr>
      </w:pPr>
      <w:hyperlink r:id="rId8" w:history="1">
        <w:r w:rsidRPr="007F1C5C">
          <w:rPr>
            <w:rStyle w:val="Hipervnculo"/>
            <w:rFonts w:ascii="Garamond" w:eastAsia="Garamond" w:hAnsi="Garamond" w:cs="Garamond"/>
          </w:rPr>
          <w:t>alcalde.tunjuelito@gobiernobogota.gov.co </w:t>
        </w:r>
      </w:hyperlink>
    </w:p>
    <w:p w14:paraId="18552E22" w14:textId="778765D9" w:rsidR="032A425E" w:rsidRPr="006F5F1A" w:rsidRDefault="032A425E" w:rsidP="032A425E">
      <w:pPr>
        <w:pStyle w:val="paragraph"/>
        <w:spacing w:before="0" w:after="0"/>
        <w:rPr>
          <w:rFonts w:ascii="Garamond" w:eastAsia="Garamond" w:hAnsi="Garamond" w:cs="Garamond"/>
          <w:color w:val="000000" w:themeColor="text1"/>
          <w:sz w:val="14"/>
          <w:szCs w:val="14"/>
        </w:rPr>
      </w:pPr>
    </w:p>
    <w:p w14:paraId="0A38A3C7" w14:textId="5805CEC3" w:rsidR="36110BFD" w:rsidRPr="007F1C5C" w:rsidRDefault="2CE143B5" w:rsidP="032A425E">
      <w:pPr>
        <w:pStyle w:val="paragraph"/>
        <w:spacing w:before="0" w:after="0"/>
        <w:rPr>
          <w:rFonts w:ascii="Garamond" w:eastAsia="Garamond" w:hAnsi="Garamond" w:cs="Garamond"/>
          <w:iCs/>
          <w:sz w:val="16"/>
          <w:szCs w:val="16"/>
        </w:rPr>
      </w:pPr>
      <w:r w:rsidRPr="007F1C5C">
        <w:rPr>
          <w:rFonts w:ascii="Garamond" w:eastAsia="Garamond" w:hAnsi="Garamond" w:cs="Garamond"/>
          <w:iCs/>
          <w:color w:val="000000" w:themeColor="text1"/>
          <w:sz w:val="16"/>
          <w:szCs w:val="16"/>
        </w:rPr>
        <w:t xml:space="preserve">Elaboró: </w:t>
      </w:r>
      <w:r w:rsidR="60FD4EF1" w:rsidRPr="007F1C5C">
        <w:rPr>
          <w:rFonts w:ascii="Garamond" w:eastAsia="Garamond" w:hAnsi="Garamond" w:cs="Garamond"/>
          <w:iCs/>
          <w:color w:val="000000" w:themeColor="text1"/>
          <w:sz w:val="16"/>
          <w:szCs w:val="16"/>
        </w:rPr>
        <w:t xml:space="preserve"> </w:t>
      </w:r>
      <w:r w:rsidR="4B43C19F" w:rsidRPr="007F1C5C">
        <w:rPr>
          <w:rFonts w:ascii="Garamond" w:eastAsia="Garamond" w:hAnsi="Garamond" w:cs="Garamond"/>
          <w:iCs/>
          <w:sz w:val="16"/>
          <w:szCs w:val="16"/>
        </w:rPr>
        <w:t xml:space="preserve">Elsa Alejandra Baena Figueroa– Profesional Área de Infraestructura CPS </w:t>
      </w:r>
      <w:r w:rsidR="00FD1C23" w:rsidRPr="007F1C5C">
        <w:rPr>
          <w:rFonts w:ascii="Garamond" w:eastAsia="Garamond" w:hAnsi="Garamond" w:cs="Garamond"/>
          <w:iCs/>
          <w:sz w:val="16"/>
          <w:szCs w:val="16"/>
        </w:rPr>
        <w:t>644</w:t>
      </w:r>
      <w:r w:rsidR="4B43C19F" w:rsidRPr="007F1C5C">
        <w:rPr>
          <w:rFonts w:ascii="Garamond" w:eastAsia="Garamond" w:hAnsi="Garamond" w:cs="Garamond"/>
          <w:iCs/>
          <w:sz w:val="16"/>
          <w:szCs w:val="16"/>
        </w:rPr>
        <w:t>-2025 FDLT</w:t>
      </w:r>
      <w:r w:rsidR="2F2567AB" w:rsidRPr="007F1C5C">
        <w:rPr>
          <w:rFonts w:ascii="Garamond" w:eastAsia="Garamond" w:hAnsi="Garamond" w:cs="Garamond"/>
          <w:iCs/>
          <w:sz w:val="16"/>
          <w:szCs w:val="16"/>
        </w:rPr>
        <w:t xml:space="preserve"> </w:t>
      </w:r>
      <w:r w:rsidR="2F2567AB" w:rsidRPr="007F1C5C">
        <w:rPr>
          <w:iCs/>
          <w:noProof/>
          <w:sz w:val="16"/>
          <w:szCs w:val="16"/>
        </w:rPr>
        <w:drawing>
          <wp:inline distT="0" distB="0" distL="0" distR="0" wp14:anchorId="1071C6EA" wp14:editId="060FDE0B">
            <wp:extent cx="381000" cy="114300"/>
            <wp:effectExtent l="0" t="0" r="0" b="0"/>
            <wp:docPr id="102822179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221793" name=""/>
                    <pic:cNvPicPr/>
                  </pic:nvPicPr>
                  <pic:blipFill>
                    <a:blip r:embed="rId9">
                      <a:extLst>
                        <a:ext uri="{28A0092B-C50C-407E-A947-70E740481C1C}">
                          <a14:useLocalDpi xmlns:a14="http://schemas.microsoft.com/office/drawing/2010/main" val="0"/>
                        </a:ext>
                      </a:extLst>
                    </a:blip>
                    <a:stretch>
                      <a:fillRect/>
                    </a:stretch>
                  </pic:blipFill>
                  <pic:spPr>
                    <a:xfrm>
                      <a:off x="0" y="0"/>
                      <a:ext cx="381000" cy="114300"/>
                    </a:xfrm>
                    <a:prstGeom prst="rect">
                      <a:avLst/>
                    </a:prstGeom>
                  </pic:spPr>
                </pic:pic>
              </a:graphicData>
            </a:graphic>
          </wp:inline>
        </w:drawing>
      </w:r>
    </w:p>
    <w:p w14:paraId="2382BDF5" w14:textId="410DEC17" w:rsidR="36110BFD" w:rsidRPr="007F1C5C" w:rsidRDefault="11DE7A05" w:rsidP="00FD1C23">
      <w:pPr>
        <w:spacing w:after="0"/>
        <w:rPr>
          <w:rFonts w:ascii="Garamond" w:eastAsia="Garamond" w:hAnsi="Garamond" w:cs="Garamond"/>
          <w:i/>
          <w:sz w:val="16"/>
          <w:szCs w:val="16"/>
        </w:rPr>
      </w:pPr>
      <w:r w:rsidRPr="007F1C5C">
        <w:rPr>
          <w:rFonts w:ascii="Garamond" w:eastAsia="Garamond" w:hAnsi="Garamond" w:cs="Garamond"/>
          <w:iCs/>
          <w:sz w:val="16"/>
          <w:szCs w:val="16"/>
          <w:lang w:val="es-CO"/>
        </w:rPr>
        <w:t xml:space="preserve">Revisó y Aprobó: </w:t>
      </w:r>
      <w:r w:rsidRPr="007F1C5C">
        <w:rPr>
          <w:rFonts w:ascii="Garamond" w:eastAsia="Garamond" w:hAnsi="Garamond" w:cs="Garamond"/>
          <w:iCs/>
          <w:sz w:val="16"/>
          <w:szCs w:val="16"/>
          <w:lang w:val="es"/>
        </w:rPr>
        <w:t xml:space="preserve">Diego Caballero Rojas - Profesional </w:t>
      </w:r>
      <w:r w:rsidR="007F1C5C">
        <w:rPr>
          <w:rFonts w:ascii="Garamond" w:eastAsia="Garamond" w:hAnsi="Garamond" w:cs="Garamond"/>
          <w:iCs/>
          <w:sz w:val="16"/>
          <w:szCs w:val="16"/>
          <w:lang w:val="es"/>
        </w:rPr>
        <w:t xml:space="preserve">Especializado </w:t>
      </w:r>
      <w:r w:rsidRPr="007F1C5C">
        <w:rPr>
          <w:rFonts w:ascii="Garamond" w:eastAsia="Garamond" w:hAnsi="Garamond" w:cs="Garamond"/>
          <w:iCs/>
          <w:sz w:val="16"/>
          <w:szCs w:val="16"/>
          <w:lang w:val="es"/>
        </w:rPr>
        <w:t>CPS 391-2025 FDLT</w:t>
      </w:r>
      <w:r w:rsidRPr="007F1C5C">
        <w:rPr>
          <w:rFonts w:ascii="Garamond" w:eastAsia="Garamond" w:hAnsi="Garamond" w:cs="Garamond"/>
          <w:i/>
          <w:sz w:val="16"/>
          <w:szCs w:val="16"/>
          <w:lang w:val="es"/>
        </w:rPr>
        <w:t xml:space="preserve">  </w:t>
      </w:r>
      <w:r w:rsidR="21C02B51" w:rsidRPr="007F1C5C">
        <w:rPr>
          <w:i/>
          <w:noProof/>
          <w:sz w:val="16"/>
          <w:szCs w:val="16"/>
        </w:rPr>
        <w:drawing>
          <wp:inline distT="0" distB="0" distL="0" distR="0" wp14:anchorId="7F71949A" wp14:editId="0324A6F6">
            <wp:extent cx="209550" cy="95250"/>
            <wp:effectExtent l="0" t="0" r="0" b="0"/>
            <wp:docPr id="11429143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14398" name=""/>
                    <pic:cNvPicPr/>
                  </pic:nvPicPr>
                  <pic:blipFill>
                    <a:blip r:embed="rId10">
                      <a:extLst>
                        <a:ext uri="{28A0092B-C50C-407E-A947-70E740481C1C}">
                          <a14:useLocalDpi xmlns:a14="http://schemas.microsoft.com/office/drawing/2010/main" val="0"/>
                        </a:ext>
                      </a:extLst>
                    </a:blip>
                    <a:stretch>
                      <a:fillRect/>
                    </a:stretch>
                  </pic:blipFill>
                  <pic:spPr>
                    <a:xfrm>
                      <a:off x="0" y="0"/>
                      <a:ext cx="209550" cy="95250"/>
                    </a:xfrm>
                    <a:prstGeom prst="rect">
                      <a:avLst/>
                    </a:prstGeom>
                  </pic:spPr>
                </pic:pic>
              </a:graphicData>
            </a:graphic>
          </wp:inline>
        </w:drawing>
      </w:r>
    </w:p>
    <w:p w14:paraId="7CD0AC1A" w14:textId="7F471BBB" w:rsidR="2C0C482C" w:rsidRPr="007F1C5C" w:rsidRDefault="2C0C482C" w:rsidP="032A425E">
      <w:pPr>
        <w:pStyle w:val="paragraph"/>
        <w:spacing w:before="0" w:after="0"/>
        <w:ind w:firstLine="708"/>
        <w:rPr>
          <w:rFonts w:ascii="Garamond" w:eastAsia="Garamond" w:hAnsi="Garamond" w:cs="Garamond"/>
          <w:sz w:val="16"/>
          <w:szCs w:val="16"/>
        </w:rPr>
      </w:pPr>
    </w:p>
    <w:p w14:paraId="49EA2959" w14:textId="1DFFF066" w:rsidR="0FC24468" w:rsidRPr="007F1C5C" w:rsidRDefault="0FC24468" w:rsidP="032A425E">
      <w:pPr>
        <w:pStyle w:val="paragraph"/>
        <w:spacing w:before="0" w:after="0"/>
        <w:rPr>
          <w:rFonts w:ascii="Garamond" w:eastAsia="Garamond" w:hAnsi="Garamond" w:cs="Garamond"/>
          <w:sz w:val="16"/>
          <w:szCs w:val="16"/>
        </w:rPr>
      </w:pPr>
    </w:p>
    <w:sectPr w:rsidR="0FC24468" w:rsidRPr="007F1C5C">
      <w:headerReference w:type="default" r:id="rId11"/>
      <w:footerReference w:type="default" r:id="rId12"/>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0864" w14:textId="77777777" w:rsidR="002A327B" w:rsidRDefault="002A327B">
      <w:pPr>
        <w:spacing w:after="0" w:line="240" w:lineRule="auto"/>
      </w:pPr>
      <w:r>
        <w:separator/>
      </w:r>
    </w:p>
  </w:endnote>
  <w:endnote w:type="continuationSeparator" w:id="0">
    <w:p w14:paraId="14FA8C8C" w14:textId="77777777" w:rsidR="002A327B" w:rsidRDefault="002A327B">
      <w:pPr>
        <w:spacing w:after="0" w:line="240" w:lineRule="auto"/>
      </w:pPr>
      <w:r>
        <w:continuationSeparator/>
      </w:r>
    </w:p>
  </w:endnote>
  <w:endnote w:type="continuationNotice" w:id="1">
    <w:p w14:paraId="5B5DA100" w14:textId="77777777" w:rsidR="002A327B" w:rsidRDefault="002A3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sig w:usb0="00000003" w:usb1="00000000" w:usb2="00000000" w:usb3="00000000" w:csb0="00000001" w:csb1="00000000"/>
  </w:font>
  <w:font w:name="Lohit Hindi">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5182" w14:textId="77777777" w:rsidR="002D084F" w:rsidRDefault="00FF61DD">
    <w:pPr>
      <w:pStyle w:val="Piedepgina"/>
    </w:pPr>
    <w:r>
      <w:rPr>
        <w:noProof/>
        <w:lang w:val="en-US" w:eastAsia="en-US"/>
      </w:rPr>
      <mc:AlternateContent>
        <mc:Choice Requires="wps">
          <w:drawing>
            <wp:anchor distT="0" distB="0" distL="114300" distR="114300" simplePos="0" relativeHeight="251658244" behindDoc="1" locked="0" layoutInCell="1" allowOverlap="1" wp14:anchorId="417A6E90" wp14:editId="5CE04AF8">
              <wp:simplePos x="0" y="0"/>
              <wp:positionH relativeFrom="column">
                <wp:posOffset>-184785</wp:posOffset>
              </wp:positionH>
              <wp:positionV relativeFrom="paragraph">
                <wp:posOffset>-407670</wp:posOffset>
              </wp:positionV>
              <wp:extent cx="2019300" cy="79057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7905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D721339" w14:textId="77777777" w:rsidR="00450E14" w:rsidRPr="00FF2224" w:rsidRDefault="00FF61DD" w:rsidP="00450E14">
                          <w:pPr>
                            <w:pStyle w:val="Sinespaciado"/>
                            <w:rPr>
                              <w:rFonts w:ascii="Garamond" w:hAnsi="Garamond" w:cs="Arial"/>
                              <w:b/>
                              <w:sz w:val="16"/>
                              <w:szCs w:val="16"/>
                              <w:lang w:val="es-MX"/>
                            </w:rPr>
                          </w:pPr>
                          <w:r w:rsidRPr="00FF2224">
                            <w:rPr>
                              <w:rFonts w:ascii="Garamond" w:hAnsi="Garamond" w:cs="Arial"/>
                              <w:b/>
                              <w:sz w:val="16"/>
                              <w:szCs w:val="16"/>
                              <w:lang w:val="es-MX"/>
                            </w:rPr>
                            <w:t xml:space="preserve">Alcaldía Local de </w:t>
                          </w:r>
                          <w:r w:rsidR="00450E14" w:rsidRPr="00FF2224">
                            <w:rPr>
                              <w:rFonts w:ascii="Garamond" w:hAnsi="Garamond" w:cs="Arial"/>
                              <w:b/>
                              <w:sz w:val="16"/>
                              <w:szCs w:val="16"/>
                              <w:lang w:val="es-MX"/>
                            </w:rPr>
                            <w:t>Tunjuelito</w:t>
                          </w:r>
                        </w:p>
                        <w:p w14:paraId="767CC0C1" w14:textId="77777777" w:rsidR="00801BB0" w:rsidRPr="00FF2224" w:rsidRDefault="00EA15F7" w:rsidP="00450E14">
                          <w:pPr>
                            <w:pStyle w:val="Sinespaciado"/>
                            <w:rPr>
                              <w:rFonts w:ascii="Garamond" w:hAnsi="Garamond" w:cs="Arial"/>
                              <w:sz w:val="16"/>
                              <w:szCs w:val="16"/>
                            </w:rPr>
                          </w:pPr>
                          <w:r w:rsidRPr="00FF2224">
                            <w:rPr>
                              <w:rFonts w:ascii="Garamond" w:hAnsi="Garamond" w:cs="Arial"/>
                              <w:sz w:val="16"/>
                              <w:szCs w:val="16"/>
                            </w:rPr>
                            <w:t>Transversal 14 # 49a 11 Sur</w:t>
                          </w:r>
                        </w:p>
                        <w:p w14:paraId="35047B4F" w14:textId="4ED257BD"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Código Postal: 11</w:t>
                          </w:r>
                          <w:r w:rsidR="00EA15F7" w:rsidRPr="00FF2224">
                            <w:rPr>
                              <w:rFonts w:ascii="Garamond" w:hAnsi="Garamond" w:cs="Arial"/>
                              <w:sz w:val="16"/>
                              <w:szCs w:val="16"/>
                              <w:lang w:val="es-MX"/>
                            </w:rPr>
                            <w:t>0611</w:t>
                          </w:r>
                          <w:r w:rsidRPr="00FF2224">
                            <w:rPr>
                              <w:rFonts w:ascii="Garamond" w:hAnsi="Garamond" w:cs="Arial"/>
                              <w:sz w:val="16"/>
                              <w:szCs w:val="16"/>
                              <w:lang w:val="es-MX"/>
                            </w:rPr>
                            <w:t xml:space="preserve"> </w:t>
                          </w:r>
                        </w:p>
                        <w:p w14:paraId="07FB555A" w14:textId="347820B2" w:rsidR="00450E14" w:rsidRPr="00846606" w:rsidRDefault="00450E14" w:rsidP="00450E14">
                          <w:pPr>
                            <w:pStyle w:val="Sinespaciado"/>
                            <w:rPr>
                              <w:rFonts w:ascii="Garamond" w:hAnsi="Garamond" w:cs="Arial"/>
                              <w:b/>
                              <w:bCs/>
                              <w:sz w:val="16"/>
                              <w:szCs w:val="16"/>
                              <w:lang w:val="es-MX"/>
                            </w:rPr>
                          </w:pPr>
                          <w:r w:rsidRPr="00846606">
                            <w:rPr>
                              <w:rFonts w:ascii="Garamond" w:hAnsi="Garamond" w:cs="Arial"/>
                              <w:b/>
                              <w:bCs/>
                              <w:sz w:val="16"/>
                              <w:szCs w:val="16"/>
                              <w:lang w:val="es-MX"/>
                            </w:rPr>
                            <w:t xml:space="preserve">Tel. </w:t>
                          </w:r>
                          <w:r w:rsidR="00C27702" w:rsidRPr="00846606">
                            <w:rPr>
                              <w:rFonts w:ascii="Garamond" w:hAnsi="Garamond" w:cs="Arial"/>
                              <w:b/>
                              <w:bCs/>
                              <w:sz w:val="16"/>
                              <w:szCs w:val="16"/>
                              <w:lang w:val="es-MX"/>
                            </w:rPr>
                            <w:t>6015554848</w:t>
                          </w:r>
                        </w:p>
                        <w:p w14:paraId="50061464" w14:textId="77777777"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Información Línea195</w:t>
                          </w:r>
                        </w:p>
                        <w:p w14:paraId="14493119" w14:textId="77777777" w:rsidR="00FF61DD" w:rsidRPr="00FF2224" w:rsidRDefault="00450E14" w:rsidP="00450E14">
                          <w:pPr>
                            <w:pStyle w:val="Sinespaciado"/>
                            <w:rPr>
                              <w:rFonts w:ascii="Garamond" w:hAnsi="Garamond" w:cs="Arial"/>
                              <w:sz w:val="16"/>
                              <w:szCs w:val="16"/>
                            </w:rPr>
                          </w:pPr>
                          <w:r w:rsidRPr="00FF2224">
                            <w:rPr>
                              <w:rFonts w:ascii="Garamond" w:hAnsi="Garamond" w:cs="Arial"/>
                              <w:sz w:val="16"/>
                              <w:szCs w:val="16"/>
                              <w:lang w:val="es-MX"/>
                            </w:rPr>
                            <w:t>www.tunjuelito.gov.co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A6E90" id="Rectangle 1" o:spid="_x0000_s1027" style="position:absolute;margin-left:-14.55pt;margin-top:-32.1pt;width:159pt;height:62.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" stroked="f" strokeweight="0">
              <v:textbox inset="7.25pt,3.65pt,7.25pt,3.65pt">
                <w:txbxContent>
                  <w:p w14:paraId="6D721339" w14:textId="77777777" w:rsidR="00450E14" w:rsidRPr="00FF2224" w:rsidRDefault="00FF61DD" w:rsidP="00450E14">
                    <w:pPr>
                      <w:pStyle w:val="Sinespaciado"/>
                      <w:rPr>
                        <w:rFonts w:ascii="Garamond" w:hAnsi="Garamond" w:cs="Arial"/>
                        <w:b/>
                        <w:sz w:val="16"/>
                        <w:szCs w:val="16"/>
                        <w:lang w:val="es-MX"/>
                      </w:rPr>
                    </w:pPr>
                    <w:r w:rsidRPr="00FF2224">
                      <w:rPr>
                        <w:rFonts w:ascii="Garamond" w:hAnsi="Garamond" w:cs="Arial"/>
                        <w:b/>
                        <w:sz w:val="16"/>
                        <w:szCs w:val="16"/>
                        <w:lang w:val="es-MX"/>
                      </w:rPr>
                      <w:t xml:space="preserve">Alcaldía Local de </w:t>
                    </w:r>
                    <w:r w:rsidR="00450E14" w:rsidRPr="00FF2224">
                      <w:rPr>
                        <w:rFonts w:ascii="Garamond" w:hAnsi="Garamond" w:cs="Arial"/>
                        <w:b/>
                        <w:sz w:val="16"/>
                        <w:szCs w:val="16"/>
                        <w:lang w:val="es-MX"/>
                      </w:rPr>
                      <w:t>Tunjuelito</w:t>
                    </w:r>
                  </w:p>
                  <w:p w14:paraId="767CC0C1" w14:textId="77777777" w:rsidR="00801BB0" w:rsidRPr="00FF2224" w:rsidRDefault="00EA15F7" w:rsidP="00450E14">
                    <w:pPr>
                      <w:pStyle w:val="Sinespaciado"/>
                      <w:rPr>
                        <w:rFonts w:ascii="Garamond" w:hAnsi="Garamond" w:cs="Arial"/>
                        <w:sz w:val="16"/>
                        <w:szCs w:val="16"/>
                      </w:rPr>
                    </w:pPr>
                    <w:r w:rsidRPr="00FF2224">
                      <w:rPr>
                        <w:rFonts w:ascii="Garamond" w:hAnsi="Garamond" w:cs="Arial"/>
                        <w:sz w:val="16"/>
                        <w:szCs w:val="16"/>
                      </w:rPr>
                      <w:t>Transversal 14 # 49a 11 Sur</w:t>
                    </w:r>
                  </w:p>
                  <w:p w14:paraId="35047B4F" w14:textId="4ED257BD"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Código Postal: 11</w:t>
                    </w:r>
                    <w:r w:rsidR="00EA15F7" w:rsidRPr="00FF2224">
                      <w:rPr>
                        <w:rFonts w:ascii="Garamond" w:hAnsi="Garamond" w:cs="Arial"/>
                        <w:sz w:val="16"/>
                        <w:szCs w:val="16"/>
                        <w:lang w:val="es-MX"/>
                      </w:rPr>
                      <w:t>0611</w:t>
                    </w:r>
                    <w:r w:rsidRPr="00FF2224">
                      <w:rPr>
                        <w:rFonts w:ascii="Garamond" w:hAnsi="Garamond" w:cs="Arial"/>
                        <w:sz w:val="16"/>
                        <w:szCs w:val="16"/>
                        <w:lang w:val="es-MX"/>
                      </w:rPr>
                      <w:t xml:space="preserve"> </w:t>
                    </w:r>
                  </w:p>
                  <w:p w14:paraId="07FB555A" w14:textId="347820B2" w:rsidR="00450E14" w:rsidRPr="00846606" w:rsidRDefault="00450E14" w:rsidP="00450E14">
                    <w:pPr>
                      <w:pStyle w:val="Sinespaciado"/>
                      <w:rPr>
                        <w:rFonts w:ascii="Garamond" w:hAnsi="Garamond" w:cs="Arial"/>
                        <w:b/>
                        <w:bCs/>
                        <w:sz w:val="16"/>
                        <w:szCs w:val="16"/>
                        <w:lang w:val="es-MX"/>
                      </w:rPr>
                    </w:pPr>
                    <w:r w:rsidRPr="00846606">
                      <w:rPr>
                        <w:rFonts w:ascii="Garamond" w:hAnsi="Garamond" w:cs="Arial"/>
                        <w:b/>
                        <w:bCs/>
                        <w:sz w:val="16"/>
                        <w:szCs w:val="16"/>
                        <w:lang w:val="es-MX"/>
                      </w:rPr>
                      <w:t xml:space="preserve">Tel. </w:t>
                    </w:r>
                    <w:r w:rsidR="00C27702" w:rsidRPr="00846606">
                      <w:rPr>
                        <w:rFonts w:ascii="Garamond" w:hAnsi="Garamond" w:cs="Arial"/>
                        <w:b/>
                        <w:bCs/>
                        <w:sz w:val="16"/>
                        <w:szCs w:val="16"/>
                        <w:lang w:val="es-MX"/>
                      </w:rPr>
                      <w:t>6015554848</w:t>
                    </w:r>
                  </w:p>
                  <w:p w14:paraId="50061464" w14:textId="77777777" w:rsidR="00450E14" w:rsidRPr="00FF2224" w:rsidRDefault="00450E14" w:rsidP="00450E14">
                    <w:pPr>
                      <w:pStyle w:val="Sinespaciado"/>
                      <w:rPr>
                        <w:rFonts w:ascii="Garamond" w:hAnsi="Garamond" w:cs="Arial"/>
                        <w:sz w:val="16"/>
                        <w:szCs w:val="16"/>
                        <w:lang w:val="es-MX"/>
                      </w:rPr>
                    </w:pPr>
                    <w:r w:rsidRPr="00FF2224">
                      <w:rPr>
                        <w:rFonts w:ascii="Garamond" w:hAnsi="Garamond" w:cs="Arial"/>
                        <w:sz w:val="16"/>
                        <w:szCs w:val="16"/>
                        <w:lang w:val="es-MX"/>
                      </w:rPr>
                      <w:t>Información Línea195</w:t>
                    </w:r>
                  </w:p>
                  <w:p w14:paraId="14493119" w14:textId="77777777" w:rsidR="00FF61DD" w:rsidRPr="00FF2224" w:rsidRDefault="00450E14" w:rsidP="00450E14">
                    <w:pPr>
                      <w:pStyle w:val="Sinespaciado"/>
                      <w:rPr>
                        <w:rFonts w:ascii="Garamond" w:hAnsi="Garamond" w:cs="Arial"/>
                        <w:sz w:val="16"/>
                        <w:szCs w:val="16"/>
                      </w:rPr>
                    </w:pPr>
                    <w:r w:rsidRPr="00FF2224">
                      <w:rPr>
                        <w:rFonts w:ascii="Garamond" w:hAnsi="Garamond" w:cs="Arial"/>
                        <w:sz w:val="16"/>
                        <w:szCs w:val="16"/>
                        <w:lang w:val="es-MX"/>
                      </w:rPr>
                      <w:t>www.tunjuelito.gov.co</w:t>
                    </w:r>
                  </w:p>
                </w:txbxContent>
              </v:textbox>
            </v:rect>
          </w:pict>
        </mc:Fallback>
      </mc:AlternateContent>
    </w:r>
    <w:r w:rsidR="00B20C8D">
      <w:rPr>
        <w:noProof/>
        <w:lang w:val="en-US" w:eastAsia="en-US"/>
      </w:rPr>
      <w:drawing>
        <wp:anchor distT="0" distB="0" distL="114300" distR="114300" simplePos="0" relativeHeight="251658243" behindDoc="0" locked="0" layoutInCell="1" allowOverlap="1" wp14:anchorId="6F36B53F" wp14:editId="20D41C4A">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B20C8D">
      <w:rPr>
        <w:rFonts w:eastAsia="MS Mincho"/>
        <w:noProof/>
        <w:sz w:val="24"/>
        <w:szCs w:val="24"/>
        <w:lang w:val="en-US" w:eastAsia="en-US"/>
      </w:rPr>
      <mc:AlternateContent>
        <mc:Choice Requires="wps">
          <w:drawing>
            <wp:anchor distT="0" distB="0" distL="114300" distR="114300" simplePos="0" relativeHeight="251658242" behindDoc="0" locked="0" layoutInCell="1" allowOverlap="1" wp14:anchorId="044DF3AA" wp14:editId="3D897DC0">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68CB6A2D" w14:textId="77777777" w:rsidR="002D084F" w:rsidRDefault="002D084F">
                          <w:pPr>
                            <w:spacing w:after="0" w:line="240" w:lineRule="auto"/>
                            <w:rPr>
                              <w:rFonts w:ascii="Arial" w:hAnsi="Arial" w:cs="Arial"/>
                              <w:sz w:val="16"/>
                              <w:szCs w:val="16"/>
                              <w:lang w:val="es-MX"/>
                            </w:rPr>
                          </w:pPr>
                        </w:p>
                        <w:p w14:paraId="5EB5347C" w14:textId="023F6496" w:rsidR="002D084F"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GDI</w:t>
                          </w:r>
                          <w:r w:rsidR="00846606">
                            <w:rPr>
                              <w:rFonts w:ascii="Garamond" w:hAnsi="Garamond" w:cs="Arial"/>
                              <w:sz w:val="16"/>
                              <w:szCs w:val="16"/>
                              <w:lang w:val="es-MX"/>
                            </w:rPr>
                            <w:t>-</w:t>
                          </w:r>
                          <w:r w:rsidRPr="00FF2224">
                            <w:rPr>
                              <w:rFonts w:ascii="Garamond" w:hAnsi="Garamond" w:cs="Arial"/>
                              <w:sz w:val="16"/>
                              <w:szCs w:val="16"/>
                              <w:lang w:val="es-MX"/>
                            </w:rPr>
                            <w:t>GPD</w:t>
                          </w:r>
                          <w:r w:rsidR="00846606">
                            <w:rPr>
                              <w:rFonts w:ascii="Garamond" w:hAnsi="Garamond" w:cs="Arial"/>
                              <w:sz w:val="16"/>
                              <w:szCs w:val="16"/>
                              <w:lang w:val="es-MX"/>
                            </w:rPr>
                            <w:t>-</w:t>
                          </w:r>
                          <w:r w:rsidRPr="00FF2224">
                            <w:rPr>
                              <w:rFonts w:ascii="Garamond" w:hAnsi="Garamond" w:cs="Arial"/>
                              <w:sz w:val="16"/>
                              <w:szCs w:val="16"/>
                              <w:lang w:val="es-MX"/>
                            </w:rPr>
                            <w:t>F0</w:t>
                          </w:r>
                          <w:r w:rsidR="008C424B" w:rsidRPr="00FF2224">
                            <w:rPr>
                              <w:rFonts w:ascii="Garamond" w:hAnsi="Garamond" w:cs="Arial"/>
                              <w:sz w:val="16"/>
                              <w:szCs w:val="16"/>
                              <w:lang w:val="es-MX"/>
                            </w:rPr>
                            <w:t>5</w:t>
                          </w:r>
                          <w:r w:rsidR="00450E14" w:rsidRPr="00FF2224">
                            <w:rPr>
                              <w:rFonts w:ascii="Garamond" w:hAnsi="Garamond" w:cs="Arial"/>
                              <w:sz w:val="16"/>
                              <w:szCs w:val="16"/>
                              <w:lang w:val="es-MX"/>
                            </w:rPr>
                            <w:t>7</w:t>
                          </w:r>
                        </w:p>
                        <w:p w14:paraId="68AB67B7" w14:textId="2EB7DB56" w:rsidR="002D084F"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 xml:space="preserve">Versión: </w:t>
                          </w:r>
                          <w:r w:rsidR="00846606">
                            <w:rPr>
                              <w:rFonts w:ascii="Garamond" w:hAnsi="Garamond" w:cs="Arial"/>
                              <w:sz w:val="16"/>
                              <w:szCs w:val="16"/>
                              <w:lang w:val="es-MX"/>
                            </w:rPr>
                            <w:t>06</w:t>
                          </w:r>
                        </w:p>
                        <w:p w14:paraId="075E35B6" w14:textId="51BC8D04" w:rsidR="002D084F" w:rsidRDefault="00B20C8D" w:rsidP="00610D7B">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Vigencia:</w:t>
                          </w:r>
                          <w:r w:rsidR="00610D7B">
                            <w:rPr>
                              <w:rFonts w:ascii="Garamond" w:hAnsi="Garamond" w:cs="Arial"/>
                              <w:sz w:val="16"/>
                              <w:szCs w:val="16"/>
                              <w:lang w:val="es-MX"/>
                            </w:rPr>
                            <w:t xml:space="preserve"> </w:t>
                          </w:r>
                          <w:r w:rsidR="00846606">
                            <w:rPr>
                              <w:rFonts w:ascii="Garamond" w:hAnsi="Garamond" w:cs="Arial"/>
                              <w:sz w:val="16"/>
                              <w:szCs w:val="16"/>
                              <w:lang w:val="es-MX"/>
                            </w:rPr>
                            <w:t>28 de abril de 2022</w:t>
                          </w:r>
                        </w:p>
                        <w:p w14:paraId="53F39FEB" w14:textId="632B5549" w:rsidR="00610D7B" w:rsidRPr="00FF2224" w:rsidRDefault="00610D7B" w:rsidP="00610D7B">
                          <w:pPr>
                            <w:spacing w:after="0" w:line="240" w:lineRule="auto"/>
                            <w:jc w:val="center"/>
                            <w:rPr>
                              <w:rFonts w:ascii="Garamond" w:hAnsi="Garamond" w:cs="Arial"/>
                              <w:sz w:val="16"/>
                              <w:szCs w:val="16"/>
                              <w:lang w:val="es-MX"/>
                            </w:rPr>
                          </w:pPr>
                          <w:r>
                            <w:rPr>
                              <w:rFonts w:ascii="Garamond" w:hAnsi="Garamond" w:cs="Arial"/>
                              <w:sz w:val="16"/>
                              <w:szCs w:val="16"/>
                              <w:lang w:val="es-MX"/>
                            </w:rPr>
                            <w:t>Caso Hola No.</w:t>
                          </w:r>
                          <w:r w:rsidR="00291CC7">
                            <w:rPr>
                              <w:rFonts w:ascii="Garamond" w:hAnsi="Garamond" w:cs="Arial"/>
                              <w:sz w:val="16"/>
                              <w:szCs w:val="16"/>
                              <w:lang w:val="es-MX"/>
                            </w:rPr>
                            <w:t xml:space="preserve"> </w:t>
                          </w:r>
                          <w:r w:rsidR="00846606">
                            <w:rPr>
                              <w:rFonts w:ascii="Garamond" w:hAnsi="Garamond" w:cs="Arial"/>
                              <w:sz w:val="16"/>
                              <w:szCs w:val="16"/>
                              <w:lang w:val="es-MX"/>
                            </w:rPr>
                            <w:t>242080</w:t>
                          </w:r>
                        </w:p>
                      </w:txbxContent>
                    </wps:txbx>
                    <wps:bodyPr vert="horz" wrap="square" lIns="92070" tIns="46350" rIns="92070" bIns="46350" anchor="t" anchorCtr="0" compatLnSpc="0">
                      <a:noAutofit/>
                    </wps:bodyPr>
                  </wps:wsp>
                </a:graphicData>
              </a:graphic>
            </wp:anchor>
          </w:drawing>
        </mc:Choice>
        <mc:Fallback>
          <w:pict>
            <v:rect w14:anchorId="044DF3AA" id="_x0000_s1028" style="position:absolute;margin-left:175.5pt;margin-top:-36.55pt;width:120pt;height:54.7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68CB6A2D" w14:textId="77777777" w:rsidR="002D084F" w:rsidRDefault="002D084F">
                    <w:pPr>
                      <w:spacing w:after="0" w:line="240" w:lineRule="auto"/>
                      <w:rPr>
                        <w:rFonts w:ascii="Arial" w:hAnsi="Arial" w:cs="Arial"/>
                        <w:sz w:val="16"/>
                        <w:szCs w:val="16"/>
                        <w:lang w:val="es-MX"/>
                      </w:rPr>
                    </w:pPr>
                  </w:p>
                  <w:p w14:paraId="5EB5347C" w14:textId="023F6496" w:rsidR="002D084F"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GDI</w:t>
                    </w:r>
                    <w:r w:rsidR="00846606">
                      <w:rPr>
                        <w:rFonts w:ascii="Garamond" w:hAnsi="Garamond" w:cs="Arial"/>
                        <w:sz w:val="16"/>
                        <w:szCs w:val="16"/>
                        <w:lang w:val="es-MX"/>
                      </w:rPr>
                      <w:t>-</w:t>
                    </w:r>
                    <w:r w:rsidRPr="00FF2224">
                      <w:rPr>
                        <w:rFonts w:ascii="Garamond" w:hAnsi="Garamond" w:cs="Arial"/>
                        <w:sz w:val="16"/>
                        <w:szCs w:val="16"/>
                        <w:lang w:val="es-MX"/>
                      </w:rPr>
                      <w:t>GPD</w:t>
                    </w:r>
                    <w:r w:rsidR="00846606">
                      <w:rPr>
                        <w:rFonts w:ascii="Garamond" w:hAnsi="Garamond" w:cs="Arial"/>
                        <w:sz w:val="16"/>
                        <w:szCs w:val="16"/>
                        <w:lang w:val="es-MX"/>
                      </w:rPr>
                      <w:t>-</w:t>
                    </w:r>
                    <w:r w:rsidRPr="00FF2224">
                      <w:rPr>
                        <w:rFonts w:ascii="Garamond" w:hAnsi="Garamond" w:cs="Arial"/>
                        <w:sz w:val="16"/>
                        <w:szCs w:val="16"/>
                        <w:lang w:val="es-MX"/>
                      </w:rPr>
                      <w:t>F0</w:t>
                    </w:r>
                    <w:r w:rsidR="008C424B" w:rsidRPr="00FF2224">
                      <w:rPr>
                        <w:rFonts w:ascii="Garamond" w:hAnsi="Garamond" w:cs="Arial"/>
                        <w:sz w:val="16"/>
                        <w:szCs w:val="16"/>
                        <w:lang w:val="es-MX"/>
                      </w:rPr>
                      <w:t>5</w:t>
                    </w:r>
                    <w:r w:rsidR="00450E14" w:rsidRPr="00FF2224">
                      <w:rPr>
                        <w:rFonts w:ascii="Garamond" w:hAnsi="Garamond" w:cs="Arial"/>
                        <w:sz w:val="16"/>
                        <w:szCs w:val="16"/>
                        <w:lang w:val="es-MX"/>
                      </w:rPr>
                      <w:t>7</w:t>
                    </w:r>
                  </w:p>
                  <w:p w14:paraId="68AB67B7" w14:textId="2EB7DB56" w:rsidR="002D084F" w:rsidRPr="00FF2224" w:rsidRDefault="00B20C8D">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 xml:space="preserve">Versión: </w:t>
                    </w:r>
                    <w:r w:rsidR="00846606">
                      <w:rPr>
                        <w:rFonts w:ascii="Garamond" w:hAnsi="Garamond" w:cs="Arial"/>
                        <w:sz w:val="16"/>
                        <w:szCs w:val="16"/>
                        <w:lang w:val="es-MX"/>
                      </w:rPr>
                      <w:t>06</w:t>
                    </w:r>
                  </w:p>
                  <w:p w14:paraId="075E35B6" w14:textId="51BC8D04" w:rsidR="002D084F" w:rsidRDefault="00B20C8D" w:rsidP="00610D7B">
                    <w:pPr>
                      <w:spacing w:after="0" w:line="240" w:lineRule="auto"/>
                      <w:jc w:val="center"/>
                      <w:rPr>
                        <w:rFonts w:ascii="Garamond" w:hAnsi="Garamond" w:cs="Arial"/>
                        <w:sz w:val="16"/>
                        <w:szCs w:val="16"/>
                        <w:lang w:val="es-MX"/>
                      </w:rPr>
                    </w:pPr>
                    <w:r w:rsidRPr="00FF2224">
                      <w:rPr>
                        <w:rFonts w:ascii="Garamond" w:hAnsi="Garamond" w:cs="Arial"/>
                        <w:sz w:val="16"/>
                        <w:szCs w:val="16"/>
                        <w:lang w:val="es-MX"/>
                      </w:rPr>
                      <w:t>Vigencia:</w:t>
                    </w:r>
                    <w:r w:rsidR="00610D7B">
                      <w:rPr>
                        <w:rFonts w:ascii="Garamond" w:hAnsi="Garamond" w:cs="Arial"/>
                        <w:sz w:val="16"/>
                        <w:szCs w:val="16"/>
                        <w:lang w:val="es-MX"/>
                      </w:rPr>
                      <w:t xml:space="preserve"> </w:t>
                    </w:r>
                    <w:r w:rsidR="00846606">
                      <w:rPr>
                        <w:rFonts w:ascii="Garamond" w:hAnsi="Garamond" w:cs="Arial"/>
                        <w:sz w:val="16"/>
                        <w:szCs w:val="16"/>
                        <w:lang w:val="es-MX"/>
                      </w:rPr>
                      <w:t>28 de abril de 2022</w:t>
                    </w:r>
                  </w:p>
                  <w:p w14:paraId="53F39FEB" w14:textId="632B5549" w:rsidR="00610D7B" w:rsidRPr="00FF2224" w:rsidRDefault="00610D7B" w:rsidP="00610D7B">
                    <w:pPr>
                      <w:spacing w:after="0" w:line="240" w:lineRule="auto"/>
                      <w:jc w:val="center"/>
                      <w:rPr>
                        <w:rFonts w:ascii="Garamond" w:hAnsi="Garamond" w:cs="Arial"/>
                        <w:sz w:val="16"/>
                        <w:szCs w:val="16"/>
                        <w:lang w:val="es-MX"/>
                      </w:rPr>
                    </w:pPr>
                    <w:r>
                      <w:rPr>
                        <w:rFonts w:ascii="Garamond" w:hAnsi="Garamond" w:cs="Arial"/>
                        <w:sz w:val="16"/>
                        <w:szCs w:val="16"/>
                        <w:lang w:val="es-MX"/>
                      </w:rPr>
                      <w:t>Caso Hola No.</w:t>
                    </w:r>
                    <w:r w:rsidR="00291CC7">
                      <w:rPr>
                        <w:rFonts w:ascii="Garamond" w:hAnsi="Garamond" w:cs="Arial"/>
                        <w:sz w:val="16"/>
                        <w:szCs w:val="16"/>
                        <w:lang w:val="es-MX"/>
                      </w:rPr>
                      <w:t xml:space="preserve"> </w:t>
                    </w:r>
                    <w:r w:rsidR="00846606">
                      <w:rPr>
                        <w:rFonts w:ascii="Garamond" w:hAnsi="Garamond" w:cs="Arial"/>
                        <w:sz w:val="16"/>
                        <w:szCs w:val="16"/>
                        <w:lang w:val="es-MX"/>
                      </w:rPr>
                      <w:t>242080</w:t>
                    </w:r>
                  </w:p>
                </w:txbxContent>
              </v:textbox>
              <w10:wrap type="through"/>
            </v:rect>
          </w:pict>
        </mc:Fallback>
      </mc:AlternateContent>
    </w:r>
    <w:r w:rsidR="00B20C8D">
      <w:rPr>
        <w:noProof/>
        <w:lang w:val="en-US" w:eastAsia="en-US"/>
      </w:rPr>
      <mc:AlternateContent>
        <mc:Choice Requires="wps">
          <w:drawing>
            <wp:anchor distT="0" distB="0" distL="114300" distR="114300" simplePos="0" relativeHeight="251658241" behindDoc="0" locked="0" layoutInCell="1" allowOverlap="1" wp14:anchorId="5EAA030B" wp14:editId="3B43A419">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arto="http://schemas.microsoft.com/office/word/2006/arto" xmlns:pic="http://schemas.openxmlformats.org/drawingml/2006/picture" xmlns:a14="http://schemas.microsoft.com/office/drawing/2010/main" xmlns:a="http://schemas.openxmlformats.org/drawingml/2006/main">
          <w:pict w14:anchorId="3345F8E7">
            <v:shapetype id="_x0000_t32" coordsize="21600,21600" o:oned="t" filled="f" o:spt="32" path="m,l21600,21600e" w14:anchorId="63665619">
              <v:path fillok="f" arrowok="t" o:connecttype="none"/>
              <o:lock v:ext="edit" shapetype="t"/>
            </v:shapetype>
            <v:shape id="AutoShape 7"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9503" w14:textId="77777777" w:rsidR="002A327B" w:rsidRDefault="002A327B">
      <w:pPr>
        <w:spacing w:after="0" w:line="240" w:lineRule="auto"/>
      </w:pPr>
      <w:r>
        <w:rPr>
          <w:color w:val="000000"/>
        </w:rPr>
        <w:separator/>
      </w:r>
    </w:p>
  </w:footnote>
  <w:footnote w:type="continuationSeparator" w:id="0">
    <w:p w14:paraId="57CFE041" w14:textId="77777777" w:rsidR="002A327B" w:rsidRDefault="002A327B">
      <w:pPr>
        <w:spacing w:after="0" w:line="240" w:lineRule="auto"/>
      </w:pPr>
      <w:r>
        <w:continuationSeparator/>
      </w:r>
    </w:p>
  </w:footnote>
  <w:footnote w:type="continuationNotice" w:id="1">
    <w:p w14:paraId="58A15FCF" w14:textId="77777777" w:rsidR="002A327B" w:rsidRDefault="002A32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A94F" w14:textId="77777777" w:rsidR="002D084F" w:rsidRDefault="00B20C8D">
    <w:pPr>
      <w:pStyle w:val="Encabezamiento"/>
    </w:pPr>
    <w:r>
      <w:rPr>
        <w:noProof/>
        <w:lang w:val="en-US" w:eastAsia="en-US"/>
      </w:rPr>
      <w:drawing>
        <wp:anchor distT="0" distB="0" distL="114300" distR="114300" simplePos="0" relativeHeight="251658240" behindDoc="0" locked="0" layoutInCell="1" allowOverlap="1" wp14:anchorId="6C0F9D3E" wp14:editId="2E1046D7">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2660F59F" w14:textId="77777777" w:rsidR="002D084F" w:rsidRDefault="002D084F">
    <w:pPr>
      <w:pStyle w:val="Encabezamiento"/>
    </w:pPr>
  </w:p>
  <w:p w14:paraId="70BB97E5" w14:textId="77777777" w:rsidR="002D084F" w:rsidRDefault="002D084F">
    <w:pPr>
      <w:pStyle w:val="Encabezamiento"/>
    </w:pPr>
  </w:p>
  <w:p w14:paraId="67BF22CD" w14:textId="77777777" w:rsidR="002D084F" w:rsidRDefault="002D084F">
    <w:pPr>
      <w:pStyle w:val="Encabezamiento"/>
    </w:pPr>
  </w:p>
  <w:p w14:paraId="2AA700FE" w14:textId="77777777" w:rsidR="002D084F" w:rsidRDefault="00B20C8D">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623E"/>
    <w:rsid w:val="00021C93"/>
    <w:rsid w:val="00021D77"/>
    <w:rsid w:val="000265BC"/>
    <w:rsid w:val="00027875"/>
    <w:rsid w:val="00041582"/>
    <w:rsid w:val="000425F3"/>
    <w:rsid w:val="000463FC"/>
    <w:rsid w:val="00060EBA"/>
    <w:rsid w:val="0006104D"/>
    <w:rsid w:val="000658A3"/>
    <w:rsid w:val="0009060C"/>
    <w:rsid w:val="0009605A"/>
    <w:rsid w:val="000A3816"/>
    <w:rsid w:val="000B63E5"/>
    <w:rsid w:val="000C0CD9"/>
    <w:rsid w:val="000D3EF5"/>
    <w:rsid w:val="000D4EF6"/>
    <w:rsid w:val="000E33A6"/>
    <w:rsid w:val="00102259"/>
    <w:rsid w:val="001051E7"/>
    <w:rsid w:val="00142F83"/>
    <w:rsid w:val="001634D7"/>
    <w:rsid w:val="00175931"/>
    <w:rsid w:val="00177A94"/>
    <w:rsid w:val="00185896"/>
    <w:rsid w:val="001A1147"/>
    <w:rsid w:val="001E35AF"/>
    <w:rsid w:val="001E4FA2"/>
    <w:rsid w:val="001E7144"/>
    <w:rsid w:val="001F1962"/>
    <w:rsid w:val="00207CB2"/>
    <w:rsid w:val="00212864"/>
    <w:rsid w:val="002203E0"/>
    <w:rsid w:val="0023339A"/>
    <w:rsid w:val="002440F0"/>
    <w:rsid w:val="002470DE"/>
    <w:rsid w:val="00251637"/>
    <w:rsid w:val="00256AE4"/>
    <w:rsid w:val="002647DC"/>
    <w:rsid w:val="00271796"/>
    <w:rsid w:val="00272B61"/>
    <w:rsid w:val="00291CC7"/>
    <w:rsid w:val="00296137"/>
    <w:rsid w:val="002A327B"/>
    <w:rsid w:val="002B3345"/>
    <w:rsid w:val="002C7609"/>
    <w:rsid w:val="002CD592"/>
    <w:rsid w:val="002D084F"/>
    <w:rsid w:val="002D590C"/>
    <w:rsid w:val="002D657B"/>
    <w:rsid w:val="002D7748"/>
    <w:rsid w:val="002E1DFB"/>
    <w:rsid w:val="0030478F"/>
    <w:rsid w:val="00309DC5"/>
    <w:rsid w:val="00323B3B"/>
    <w:rsid w:val="00346B72"/>
    <w:rsid w:val="00351DBA"/>
    <w:rsid w:val="00380323"/>
    <w:rsid w:val="00381C13"/>
    <w:rsid w:val="003A492E"/>
    <w:rsid w:val="003A6AA0"/>
    <w:rsid w:val="003B4E1F"/>
    <w:rsid w:val="003B53D9"/>
    <w:rsid w:val="003C13C1"/>
    <w:rsid w:val="003C3F6C"/>
    <w:rsid w:val="003C68BC"/>
    <w:rsid w:val="003D504A"/>
    <w:rsid w:val="003D7D54"/>
    <w:rsid w:val="003E049F"/>
    <w:rsid w:val="003F0360"/>
    <w:rsid w:val="003F2D30"/>
    <w:rsid w:val="003F476F"/>
    <w:rsid w:val="00403CF3"/>
    <w:rsid w:val="004126B8"/>
    <w:rsid w:val="0041285F"/>
    <w:rsid w:val="00417079"/>
    <w:rsid w:val="00430A1E"/>
    <w:rsid w:val="004338E1"/>
    <w:rsid w:val="00437984"/>
    <w:rsid w:val="00445A00"/>
    <w:rsid w:val="00450E14"/>
    <w:rsid w:val="00454010"/>
    <w:rsid w:val="004943B7"/>
    <w:rsid w:val="004A08EA"/>
    <w:rsid w:val="004C2D7B"/>
    <w:rsid w:val="004C56B4"/>
    <w:rsid w:val="004C7800"/>
    <w:rsid w:val="004E5CF1"/>
    <w:rsid w:val="004F5069"/>
    <w:rsid w:val="00501FD5"/>
    <w:rsid w:val="00510922"/>
    <w:rsid w:val="005262B9"/>
    <w:rsid w:val="00527B14"/>
    <w:rsid w:val="00555712"/>
    <w:rsid w:val="00556A5B"/>
    <w:rsid w:val="00560FF5"/>
    <w:rsid w:val="005748E7"/>
    <w:rsid w:val="00580684"/>
    <w:rsid w:val="005A2217"/>
    <w:rsid w:val="005A6E4D"/>
    <w:rsid w:val="005B6581"/>
    <w:rsid w:val="005C4219"/>
    <w:rsid w:val="005E7B7E"/>
    <w:rsid w:val="005E7CC4"/>
    <w:rsid w:val="005F7E0E"/>
    <w:rsid w:val="00600861"/>
    <w:rsid w:val="006060B3"/>
    <w:rsid w:val="00606B87"/>
    <w:rsid w:val="00610D7B"/>
    <w:rsid w:val="006217F8"/>
    <w:rsid w:val="0062581C"/>
    <w:rsid w:val="006300BD"/>
    <w:rsid w:val="00635301"/>
    <w:rsid w:val="00662641"/>
    <w:rsid w:val="006707BF"/>
    <w:rsid w:val="00674457"/>
    <w:rsid w:val="00675E9A"/>
    <w:rsid w:val="00676C9D"/>
    <w:rsid w:val="00690E69"/>
    <w:rsid w:val="006A0736"/>
    <w:rsid w:val="006B1ED2"/>
    <w:rsid w:val="006B3183"/>
    <w:rsid w:val="006C2B4F"/>
    <w:rsid w:val="006D0EC6"/>
    <w:rsid w:val="006D16ED"/>
    <w:rsid w:val="006E4AF4"/>
    <w:rsid w:val="006F1D24"/>
    <w:rsid w:val="006F5423"/>
    <w:rsid w:val="006F5F1A"/>
    <w:rsid w:val="006F7DAD"/>
    <w:rsid w:val="00710237"/>
    <w:rsid w:val="007141AF"/>
    <w:rsid w:val="007308D5"/>
    <w:rsid w:val="0073421F"/>
    <w:rsid w:val="007469D6"/>
    <w:rsid w:val="00751034"/>
    <w:rsid w:val="007835EA"/>
    <w:rsid w:val="00791AC0"/>
    <w:rsid w:val="00795BB0"/>
    <w:rsid w:val="007964DF"/>
    <w:rsid w:val="007A08D1"/>
    <w:rsid w:val="007A46D2"/>
    <w:rsid w:val="007A4C45"/>
    <w:rsid w:val="007B1AB3"/>
    <w:rsid w:val="007D2424"/>
    <w:rsid w:val="007D4BA4"/>
    <w:rsid w:val="007D62E7"/>
    <w:rsid w:val="007D6B86"/>
    <w:rsid w:val="007E1734"/>
    <w:rsid w:val="007E57C7"/>
    <w:rsid w:val="007F1C5C"/>
    <w:rsid w:val="00801390"/>
    <w:rsid w:val="00801BB0"/>
    <w:rsid w:val="00801C58"/>
    <w:rsid w:val="008033AE"/>
    <w:rsid w:val="008067B9"/>
    <w:rsid w:val="00811991"/>
    <w:rsid w:val="00815700"/>
    <w:rsid w:val="0081BC33"/>
    <w:rsid w:val="00825074"/>
    <w:rsid w:val="00836D9E"/>
    <w:rsid w:val="00837EA7"/>
    <w:rsid w:val="00840C65"/>
    <w:rsid w:val="00841115"/>
    <w:rsid w:val="00846606"/>
    <w:rsid w:val="00846CF9"/>
    <w:rsid w:val="00847D63"/>
    <w:rsid w:val="00856C14"/>
    <w:rsid w:val="00877C1D"/>
    <w:rsid w:val="00880B5C"/>
    <w:rsid w:val="00896BDB"/>
    <w:rsid w:val="00897D9D"/>
    <w:rsid w:val="008A0734"/>
    <w:rsid w:val="008B22BB"/>
    <w:rsid w:val="008B2891"/>
    <w:rsid w:val="008B66CE"/>
    <w:rsid w:val="008B6AF8"/>
    <w:rsid w:val="008C1F1D"/>
    <w:rsid w:val="008C424B"/>
    <w:rsid w:val="008E2A01"/>
    <w:rsid w:val="008E3183"/>
    <w:rsid w:val="008F7E25"/>
    <w:rsid w:val="00966FA7"/>
    <w:rsid w:val="00970275"/>
    <w:rsid w:val="00981DBA"/>
    <w:rsid w:val="00987289"/>
    <w:rsid w:val="0099679A"/>
    <w:rsid w:val="009B33A4"/>
    <w:rsid w:val="009B3B83"/>
    <w:rsid w:val="009C0163"/>
    <w:rsid w:val="009C59A8"/>
    <w:rsid w:val="009C6CB8"/>
    <w:rsid w:val="009D2126"/>
    <w:rsid w:val="009D2308"/>
    <w:rsid w:val="009E548E"/>
    <w:rsid w:val="009E7760"/>
    <w:rsid w:val="009F1273"/>
    <w:rsid w:val="009F4BAC"/>
    <w:rsid w:val="00A13A7D"/>
    <w:rsid w:val="00A1664B"/>
    <w:rsid w:val="00A32EAB"/>
    <w:rsid w:val="00A3459C"/>
    <w:rsid w:val="00A448E9"/>
    <w:rsid w:val="00A57CB8"/>
    <w:rsid w:val="00A5A9C7"/>
    <w:rsid w:val="00A61E8A"/>
    <w:rsid w:val="00A75EED"/>
    <w:rsid w:val="00A776D6"/>
    <w:rsid w:val="00A83EAE"/>
    <w:rsid w:val="00AA17A2"/>
    <w:rsid w:val="00AA6F39"/>
    <w:rsid w:val="00AB4EE3"/>
    <w:rsid w:val="00AB5D20"/>
    <w:rsid w:val="00AB6E82"/>
    <w:rsid w:val="00AD3DFB"/>
    <w:rsid w:val="00AD66E1"/>
    <w:rsid w:val="00AE16FD"/>
    <w:rsid w:val="00AE6013"/>
    <w:rsid w:val="00AF15D4"/>
    <w:rsid w:val="00B05187"/>
    <w:rsid w:val="00B05296"/>
    <w:rsid w:val="00B0789C"/>
    <w:rsid w:val="00B13C7D"/>
    <w:rsid w:val="00B1724D"/>
    <w:rsid w:val="00B20C8D"/>
    <w:rsid w:val="00B27642"/>
    <w:rsid w:val="00B5679D"/>
    <w:rsid w:val="00B70FA5"/>
    <w:rsid w:val="00B85B22"/>
    <w:rsid w:val="00B85C80"/>
    <w:rsid w:val="00B86925"/>
    <w:rsid w:val="00BA7C61"/>
    <w:rsid w:val="00BC338F"/>
    <w:rsid w:val="00BD2427"/>
    <w:rsid w:val="00BD7D48"/>
    <w:rsid w:val="00C03C17"/>
    <w:rsid w:val="00C20521"/>
    <w:rsid w:val="00C23058"/>
    <w:rsid w:val="00C2444D"/>
    <w:rsid w:val="00C27702"/>
    <w:rsid w:val="00C30AA9"/>
    <w:rsid w:val="00C360CA"/>
    <w:rsid w:val="00C47C33"/>
    <w:rsid w:val="00C64C3C"/>
    <w:rsid w:val="00C650E0"/>
    <w:rsid w:val="00C666B4"/>
    <w:rsid w:val="00C6768F"/>
    <w:rsid w:val="00C83728"/>
    <w:rsid w:val="00C856E6"/>
    <w:rsid w:val="00C86E5E"/>
    <w:rsid w:val="00C95E89"/>
    <w:rsid w:val="00CB1420"/>
    <w:rsid w:val="00CC46BF"/>
    <w:rsid w:val="00CD630C"/>
    <w:rsid w:val="00CE1899"/>
    <w:rsid w:val="00CF1511"/>
    <w:rsid w:val="00CF24D0"/>
    <w:rsid w:val="00D0553C"/>
    <w:rsid w:val="00D05CB4"/>
    <w:rsid w:val="00D16E93"/>
    <w:rsid w:val="00D25923"/>
    <w:rsid w:val="00D34D8F"/>
    <w:rsid w:val="00D3535D"/>
    <w:rsid w:val="00D36E4F"/>
    <w:rsid w:val="00D40DE0"/>
    <w:rsid w:val="00D42B9F"/>
    <w:rsid w:val="00D54BCE"/>
    <w:rsid w:val="00D64B2D"/>
    <w:rsid w:val="00D669B5"/>
    <w:rsid w:val="00D707F0"/>
    <w:rsid w:val="00D72BC3"/>
    <w:rsid w:val="00D872F1"/>
    <w:rsid w:val="00DC2CE0"/>
    <w:rsid w:val="00DC48AF"/>
    <w:rsid w:val="00DC8148"/>
    <w:rsid w:val="00DD4A4B"/>
    <w:rsid w:val="00DF3EAD"/>
    <w:rsid w:val="00DF6AB4"/>
    <w:rsid w:val="00E02308"/>
    <w:rsid w:val="00E028C1"/>
    <w:rsid w:val="00E231ED"/>
    <w:rsid w:val="00E4481A"/>
    <w:rsid w:val="00E50F5D"/>
    <w:rsid w:val="00E6566C"/>
    <w:rsid w:val="00E8026F"/>
    <w:rsid w:val="00EA15F7"/>
    <w:rsid w:val="00EB02F2"/>
    <w:rsid w:val="00EB5047"/>
    <w:rsid w:val="00EC75CE"/>
    <w:rsid w:val="00ED523C"/>
    <w:rsid w:val="00EE47CC"/>
    <w:rsid w:val="00EE6291"/>
    <w:rsid w:val="00F17560"/>
    <w:rsid w:val="00F2350B"/>
    <w:rsid w:val="00F27774"/>
    <w:rsid w:val="00F27D8D"/>
    <w:rsid w:val="00F34D96"/>
    <w:rsid w:val="00F50251"/>
    <w:rsid w:val="00F52F79"/>
    <w:rsid w:val="00F563AD"/>
    <w:rsid w:val="00F71343"/>
    <w:rsid w:val="00F86264"/>
    <w:rsid w:val="00F87DEF"/>
    <w:rsid w:val="00FA3C1E"/>
    <w:rsid w:val="00FA55E9"/>
    <w:rsid w:val="00FA683C"/>
    <w:rsid w:val="00FB6639"/>
    <w:rsid w:val="00FC1005"/>
    <w:rsid w:val="00FC3CB4"/>
    <w:rsid w:val="00FD1C23"/>
    <w:rsid w:val="00FF0F95"/>
    <w:rsid w:val="00FF2224"/>
    <w:rsid w:val="00FF237D"/>
    <w:rsid w:val="00FF61DD"/>
    <w:rsid w:val="01351B09"/>
    <w:rsid w:val="0141A508"/>
    <w:rsid w:val="016507A9"/>
    <w:rsid w:val="01B22098"/>
    <w:rsid w:val="01D1509A"/>
    <w:rsid w:val="01DC106C"/>
    <w:rsid w:val="01EA592C"/>
    <w:rsid w:val="01F2FAE2"/>
    <w:rsid w:val="01F629C4"/>
    <w:rsid w:val="0224ED54"/>
    <w:rsid w:val="022FBC88"/>
    <w:rsid w:val="02371381"/>
    <w:rsid w:val="023C8E96"/>
    <w:rsid w:val="0243D757"/>
    <w:rsid w:val="02645515"/>
    <w:rsid w:val="026A4A4D"/>
    <w:rsid w:val="02AD27F3"/>
    <w:rsid w:val="02D47196"/>
    <w:rsid w:val="02FBD4A5"/>
    <w:rsid w:val="031EDF90"/>
    <w:rsid w:val="032A2CD4"/>
    <w:rsid w:val="032A425E"/>
    <w:rsid w:val="033136F3"/>
    <w:rsid w:val="03344AB2"/>
    <w:rsid w:val="03429E7A"/>
    <w:rsid w:val="03473799"/>
    <w:rsid w:val="034BD9ED"/>
    <w:rsid w:val="0379F017"/>
    <w:rsid w:val="03B16895"/>
    <w:rsid w:val="03B5ECD7"/>
    <w:rsid w:val="03E35065"/>
    <w:rsid w:val="03E65F3B"/>
    <w:rsid w:val="0408F51F"/>
    <w:rsid w:val="040CBF32"/>
    <w:rsid w:val="041D077A"/>
    <w:rsid w:val="043140F3"/>
    <w:rsid w:val="0457DB2D"/>
    <w:rsid w:val="0458B737"/>
    <w:rsid w:val="0479DCAD"/>
    <w:rsid w:val="047BFCE6"/>
    <w:rsid w:val="04925AB9"/>
    <w:rsid w:val="049EB080"/>
    <w:rsid w:val="049EC48A"/>
    <w:rsid w:val="04A0D167"/>
    <w:rsid w:val="04A41494"/>
    <w:rsid w:val="04DE286D"/>
    <w:rsid w:val="04F4D6D6"/>
    <w:rsid w:val="053CEE47"/>
    <w:rsid w:val="057884F0"/>
    <w:rsid w:val="0593B66D"/>
    <w:rsid w:val="05989ABB"/>
    <w:rsid w:val="05CC222D"/>
    <w:rsid w:val="05CE59F7"/>
    <w:rsid w:val="05DA79BE"/>
    <w:rsid w:val="05F40795"/>
    <w:rsid w:val="065096B3"/>
    <w:rsid w:val="065564E3"/>
    <w:rsid w:val="065B4971"/>
    <w:rsid w:val="067629CC"/>
    <w:rsid w:val="069DE3DF"/>
    <w:rsid w:val="069F7D48"/>
    <w:rsid w:val="06A899F3"/>
    <w:rsid w:val="06B01852"/>
    <w:rsid w:val="06C0BACA"/>
    <w:rsid w:val="06C3E4DC"/>
    <w:rsid w:val="06C7CB02"/>
    <w:rsid w:val="06EFFB54"/>
    <w:rsid w:val="06F79DD0"/>
    <w:rsid w:val="07130244"/>
    <w:rsid w:val="071ED269"/>
    <w:rsid w:val="072730A9"/>
    <w:rsid w:val="073099BD"/>
    <w:rsid w:val="0756BFF5"/>
    <w:rsid w:val="0765CAB7"/>
    <w:rsid w:val="077203B0"/>
    <w:rsid w:val="07758A33"/>
    <w:rsid w:val="077C6E6D"/>
    <w:rsid w:val="0785C96B"/>
    <w:rsid w:val="07896A9D"/>
    <w:rsid w:val="078B3056"/>
    <w:rsid w:val="07B49EC8"/>
    <w:rsid w:val="07C4152E"/>
    <w:rsid w:val="07CCB208"/>
    <w:rsid w:val="07D6C96C"/>
    <w:rsid w:val="07F71B71"/>
    <w:rsid w:val="088323F0"/>
    <w:rsid w:val="08F53326"/>
    <w:rsid w:val="08FEA551"/>
    <w:rsid w:val="095ED296"/>
    <w:rsid w:val="0999212F"/>
    <w:rsid w:val="09B95FB7"/>
    <w:rsid w:val="09DB36A9"/>
    <w:rsid w:val="0A0680CE"/>
    <w:rsid w:val="0A09945A"/>
    <w:rsid w:val="0A19BC95"/>
    <w:rsid w:val="0A23DDFC"/>
    <w:rsid w:val="0A2633A6"/>
    <w:rsid w:val="0A293504"/>
    <w:rsid w:val="0A2A2EBD"/>
    <w:rsid w:val="0A33BD34"/>
    <w:rsid w:val="0A355718"/>
    <w:rsid w:val="0A54B9E4"/>
    <w:rsid w:val="0A8686BF"/>
    <w:rsid w:val="0A9B4A9A"/>
    <w:rsid w:val="0ABEF5A0"/>
    <w:rsid w:val="0AF58E0A"/>
    <w:rsid w:val="0B465D24"/>
    <w:rsid w:val="0B884DC8"/>
    <w:rsid w:val="0B9DD3B8"/>
    <w:rsid w:val="0BA11CF8"/>
    <w:rsid w:val="0BC84B55"/>
    <w:rsid w:val="0BD39B85"/>
    <w:rsid w:val="0BE376F5"/>
    <w:rsid w:val="0C026D3E"/>
    <w:rsid w:val="0C0AD595"/>
    <w:rsid w:val="0C1752B9"/>
    <w:rsid w:val="0C31D8EE"/>
    <w:rsid w:val="0C45CCBA"/>
    <w:rsid w:val="0C46037F"/>
    <w:rsid w:val="0C475946"/>
    <w:rsid w:val="0C4F1F31"/>
    <w:rsid w:val="0C7D14D4"/>
    <w:rsid w:val="0C836A91"/>
    <w:rsid w:val="0C9BF25C"/>
    <w:rsid w:val="0CAFBF29"/>
    <w:rsid w:val="0CC22E6F"/>
    <w:rsid w:val="0CC5C214"/>
    <w:rsid w:val="0CD71C44"/>
    <w:rsid w:val="0CDBD28D"/>
    <w:rsid w:val="0CFA0851"/>
    <w:rsid w:val="0D233989"/>
    <w:rsid w:val="0D7373BF"/>
    <w:rsid w:val="0D7A8B46"/>
    <w:rsid w:val="0D80DCC0"/>
    <w:rsid w:val="0D88F8FC"/>
    <w:rsid w:val="0D8C71AB"/>
    <w:rsid w:val="0D946718"/>
    <w:rsid w:val="0DE709ED"/>
    <w:rsid w:val="0DFC3F67"/>
    <w:rsid w:val="0E0FF60F"/>
    <w:rsid w:val="0E149812"/>
    <w:rsid w:val="0E1574E0"/>
    <w:rsid w:val="0E2CE00D"/>
    <w:rsid w:val="0E47B154"/>
    <w:rsid w:val="0E52E409"/>
    <w:rsid w:val="0E642290"/>
    <w:rsid w:val="0EAAFA5E"/>
    <w:rsid w:val="0EBBD3E0"/>
    <w:rsid w:val="0EE7E177"/>
    <w:rsid w:val="0EF63536"/>
    <w:rsid w:val="0F44C1E3"/>
    <w:rsid w:val="0F963D21"/>
    <w:rsid w:val="0FAEEDE8"/>
    <w:rsid w:val="0FB3686F"/>
    <w:rsid w:val="0FC24468"/>
    <w:rsid w:val="0FCEEC24"/>
    <w:rsid w:val="0FE205CF"/>
    <w:rsid w:val="0FE8C95B"/>
    <w:rsid w:val="0FE91D71"/>
    <w:rsid w:val="101B51E2"/>
    <w:rsid w:val="10354607"/>
    <w:rsid w:val="104C1BC0"/>
    <w:rsid w:val="104D012F"/>
    <w:rsid w:val="105FE42B"/>
    <w:rsid w:val="106E041F"/>
    <w:rsid w:val="107C27DD"/>
    <w:rsid w:val="107DC4AD"/>
    <w:rsid w:val="10840084"/>
    <w:rsid w:val="1087CF91"/>
    <w:rsid w:val="109DB4AC"/>
    <w:rsid w:val="10CB4994"/>
    <w:rsid w:val="110E425F"/>
    <w:rsid w:val="111BE04E"/>
    <w:rsid w:val="114CCDC3"/>
    <w:rsid w:val="11971D80"/>
    <w:rsid w:val="11A86F96"/>
    <w:rsid w:val="11B0A986"/>
    <w:rsid w:val="11B1A789"/>
    <w:rsid w:val="11B98A0B"/>
    <w:rsid w:val="11C921DC"/>
    <w:rsid w:val="11DE7A05"/>
    <w:rsid w:val="11E39528"/>
    <w:rsid w:val="11E5C9B4"/>
    <w:rsid w:val="120936D0"/>
    <w:rsid w:val="1223E3F0"/>
    <w:rsid w:val="122DDCFB"/>
    <w:rsid w:val="125C47D0"/>
    <w:rsid w:val="12615902"/>
    <w:rsid w:val="1279E855"/>
    <w:rsid w:val="1295D299"/>
    <w:rsid w:val="129AE2E6"/>
    <w:rsid w:val="129E0E87"/>
    <w:rsid w:val="12A4153D"/>
    <w:rsid w:val="12A48782"/>
    <w:rsid w:val="12DD1B66"/>
    <w:rsid w:val="12ED84D0"/>
    <w:rsid w:val="1301E4E2"/>
    <w:rsid w:val="13093576"/>
    <w:rsid w:val="131D0776"/>
    <w:rsid w:val="1331E2B6"/>
    <w:rsid w:val="13569AEC"/>
    <w:rsid w:val="136CE471"/>
    <w:rsid w:val="1377DF2F"/>
    <w:rsid w:val="1391AA87"/>
    <w:rsid w:val="1392D45C"/>
    <w:rsid w:val="13AB7260"/>
    <w:rsid w:val="13B43EF7"/>
    <w:rsid w:val="13D19638"/>
    <w:rsid w:val="13E59197"/>
    <w:rsid w:val="13E7AA5B"/>
    <w:rsid w:val="13F2B5FB"/>
    <w:rsid w:val="13F4126F"/>
    <w:rsid w:val="1400C0B7"/>
    <w:rsid w:val="141B5C33"/>
    <w:rsid w:val="141EC7EC"/>
    <w:rsid w:val="14294568"/>
    <w:rsid w:val="142BBD4C"/>
    <w:rsid w:val="143DE836"/>
    <w:rsid w:val="14564014"/>
    <w:rsid w:val="1465C0A0"/>
    <w:rsid w:val="14893316"/>
    <w:rsid w:val="148B851B"/>
    <w:rsid w:val="14A5962F"/>
    <w:rsid w:val="14ABBC8B"/>
    <w:rsid w:val="14BFDE13"/>
    <w:rsid w:val="14C79EF8"/>
    <w:rsid w:val="14FE1655"/>
    <w:rsid w:val="151DEFD9"/>
    <w:rsid w:val="152229E7"/>
    <w:rsid w:val="1538261D"/>
    <w:rsid w:val="153E4A63"/>
    <w:rsid w:val="1550E710"/>
    <w:rsid w:val="15538C6F"/>
    <w:rsid w:val="158DEC2C"/>
    <w:rsid w:val="15A4B53A"/>
    <w:rsid w:val="15A9B5D2"/>
    <w:rsid w:val="15B6C7E5"/>
    <w:rsid w:val="15F09FBF"/>
    <w:rsid w:val="15FE01E0"/>
    <w:rsid w:val="160EBC35"/>
    <w:rsid w:val="162556B3"/>
    <w:rsid w:val="164F7D2E"/>
    <w:rsid w:val="1656A23F"/>
    <w:rsid w:val="1656BD33"/>
    <w:rsid w:val="1699F727"/>
    <w:rsid w:val="16A28D05"/>
    <w:rsid w:val="16D87567"/>
    <w:rsid w:val="16F49993"/>
    <w:rsid w:val="16FA77D7"/>
    <w:rsid w:val="1702DABC"/>
    <w:rsid w:val="170B4F8C"/>
    <w:rsid w:val="17189A4B"/>
    <w:rsid w:val="174A5817"/>
    <w:rsid w:val="1760D938"/>
    <w:rsid w:val="17908044"/>
    <w:rsid w:val="17B4CBB7"/>
    <w:rsid w:val="18190AC4"/>
    <w:rsid w:val="183CDEF1"/>
    <w:rsid w:val="18A4302B"/>
    <w:rsid w:val="18A44B0B"/>
    <w:rsid w:val="18C909CD"/>
    <w:rsid w:val="18CD6219"/>
    <w:rsid w:val="18D7A250"/>
    <w:rsid w:val="18E245D8"/>
    <w:rsid w:val="18F29BDD"/>
    <w:rsid w:val="19093418"/>
    <w:rsid w:val="192F3014"/>
    <w:rsid w:val="193A32CD"/>
    <w:rsid w:val="19504C84"/>
    <w:rsid w:val="19534514"/>
    <w:rsid w:val="1974C947"/>
    <w:rsid w:val="199548AF"/>
    <w:rsid w:val="199AEDB1"/>
    <w:rsid w:val="19AAF3B6"/>
    <w:rsid w:val="19B730CD"/>
    <w:rsid w:val="19CC33BB"/>
    <w:rsid w:val="19D94B28"/>
    <w:rsid w:val="19E573BD"/>
    <w:rsid w:val="1A1599FF"/>
    <w:rsid w:val="1A26CEF4"/>
    <w:rsid w:val="1A2F753B"/>
    <w:rsid w:val="1A3A7AAE"/>
    <w:rsid w:val="1A3D2518"/>
    <w:rsid w:val="1A4B28A0"/>
    <w:rsid w:val="1A4C3AF2"/>
    <w:rsid w:val="1A4E9457"/>
    <w:rsid w:val="1A53765A"/>
    <w:rsid w:val="1A5C4BF7"/>
    <w:rsid w:val="1A7421B7"/>
    <w:rsid w:val="1A7C9CC0"/>
    <w:rsid w:val="1A7FC147"/>
    <w:rsid w:val="1A8B3529"/>
    <w:rsid w:val="1ADD6530"/>
    <w:rsid w:val="1B248D45"/>
    <w:rsid w:val="1B3C17E9"/>
    <w:rsid w:val="1B545DDC"/>
    <w:rsid w:val="1B625BF0"/>
    <w:rsid w:val="1B688136"/>
    <w:rsid w:val="1B8410D0"/>
    <w:rsid w:val="1B86D63A"/>
    <w:rsid w:val="1B9D422E"/>
    <w:rsid w:val="1B9FEEBA"/>
    <w:rsid w:val="1BBADB64"/>
    <w:rsid w:val="1BC0527A"/>
    <w:rsid w:val="1BC0AF3A"/>
    <w:rsid w:val="1BD285B9"/>
    <w:rsid w:val="1BDF7CA3"/>
    <w:rsid w:val="1BE69776"/>
    <w:rsid w:val="1BECECED"/>
    <w:rsid w:val="1C40C5A5"/>
    <w:rsid w:val="1C50F7AE"/>
    <w:rsid w:val="1C5321B2"/>
    <w:rsid w:val="1C54B2F9"/>
    <w:rsid w:val="1C8746FB"/>
    <w:rsid w:val="1C87BA92"/>
    <w:rsid w:val="1CA0D6BC"/>
    <w:rsid w:val="1CF65B6C"/>
    <w:rsid w:val="1D26971F"/>
    <w:rsid w:val="1D325605"/>
    <w:rsid w:val="1D3A4A28"/>
    <w:rsid w:val="1D4C9E38"/>
    <w:rsid w:val="1D51904C"/>
    <w:rsid w:val="1D61CF9A"/>
    <w:rsid w:val="1D7D234A"/>
    <w:rsid w:val="1DCD8A85"/>
    <w:rsid w:val="1DE102B3"/>
    <w:rsid w:val="1DE1307C"/>
    <w:rsid w:val="1E103AE8"/>
    <w:rsid w:val="1E324123"/>
    <w:rsid w:val="1E3846B9"/>
    <w:rsid w:val="1E45277B"/>
    <w:rsid w:val="1E5ACA05"/>
    <w:rsid w:val="1E89FDCF"/>
    <w:rsid w:val="1EF2CB45"/>
    <w:rsid w:val="1EFE64E8"/>
    <w:rsid w:val="1F47245A"/>
    <w:rsid w:val="1F73E6FE"/>
    <w:rsid w:val="1F864B5C"/>
    <w:rsid w:val="1F87AC3A"/>
    <w:rsid w:val="1F8D2A6E"/>
    <w:rsid w:val="1F9D56CF"/>
    <w:rsid w:val="1FA94EF5"/>
    <w:rsid w:val="1FFED188"/>
    <w:rsid w:val="20416595"/>
    <w:rsid w:val="2063A2A1"/>
    <w:rsid w:val="20B93AAB"/>
    <w:rsid w:val="20BB88EA"/>
    <w:rsid w:val="20FD2F23"/>
    <w:rsid w:val="2102E3BE"/>
    <w:rsid w:val="21179F76"/>
    <w:rsid w:val="2127EEF0"/>
    <w:rsid w:val="2130E6BD"/>
    <w:rsid w:val="21312644"/>
    <w:rsid w:val="2155DE07"/>
    <w:rsid w:val="215F5827"/>
    <w:rsid w:val="21633DD0"/>
    <w:rsid w:val="217E8B8D"/>
    <w:rsid w:val="217F2A42"/>
    <w:rsid w:val="21866B9A"/>
    <w:rsid w:val="2198365F"/>
    <w:rsid w:val="21B28E49"/>
    <w:rsid w:val="21C02B51"/>
    <w:rsid w:val="21CBD06F"/>
    <w:rsid w:val="21E00AE2"/>
    <w:rsid w:val="2215DC30"/>
    <w:rsid w:val="221C1E53"/>
    <w:rsid w:val="2225F4F6"/>
    <w:rsid w:val="22285350"/>
    <w:rsid w:val="223AEEA4"/>
    <w:rsid w:val="223D69A3"/>
    <w:rsid w:val="223F872B"/>
    <w:rsid w:val="2240D08F"/>
    <w:rsid w:val="224298CF"/>
    <w:rsid w:val="224FAEED"/>
    <w:rsid w:val="225E077B"/>
    <w:rsid w:val="22645E93"/>
    <w:rsid w:val="22722B76"/>
    <w:rsid w:val="2282745C"/>
    <w:rsid w:val="22B8AF35"/>
    <w:rsid w:val="22EA1C93"/>
    <w:rsid w:val="22EC97D0"/>
    <w:rsid w:val="23528315"/>
    <w:rsid w:val="2363E49B"/>
    <w:rsid w:val="236410D5"/>
    <w:rsid w:val="236ED95A"/>
    <w:rsid w:val="23706BD2"/>
    <w:rsid w:val="239824E3"/>
    <w:rsid w:val="2400F27C"/>
    <w:rsid w:val="2437C2FF"/>
    <w:rsid w:val="24AC6BB1"/>
    <w:rsid w:val="24ACF604"/>
    <w:rsid w:val="24B8A783"/>
    <w:rsid w:val="24B8C5F0"/>
    <w:rsid w:val="24B955C9"/>
    <w:rsid w:val="24C339A7"/>
    <w:rsid w:val="24D53888"/>
    <w:rsid w:val="24EA30A2"/>
    <w:rsid w:val="24ED0DA4"/>
    <w:rsid w:val="2522A75F"/>
    <w:rsid w:val="25404440"/>
    <w:rsid w:val="256D3A76"/>
    <w:rsid w:val="25801020"/>
    <w:rsid w:val="25ABD618"/>
    <w:rsid w:val="25B78746"/>
    <w:rsid w:val="25BC3F3F"/>
    <w:rsid w:val="25F639C3"/>
    <w:rsid w:val="25F8E520"/>
    <w:rsid w:val="263153B6"/>
    <w:rsid w:val="267099B2"/>
    <w:rsid w:val="2672F7F3"/>
    <w:rsid w:val="269C9845"/>
    <w:rsid w:val="269EDC62"/>
    <w:rsid w:val="26A25E7A"/>
    <w:rsid w:val="26B68CBE"/>
    <w:rsid w:val="26C749F0"/>
    <w:rsid w:val="26C98C8A"/>
    <w:rsid w:val="26F5EE40"/>
    <w:rsid w:val="26FD6BA8"/>
    <w:rsid w:val="270B5298"/>
    <w:rsid w:val="2721C099"/>
    <w:rsid w:val="27233276"/>
    <w:rsid w:val="27320607"/>
    <w:rsid w:val="27472A53"/>
    <w:rsid w:val="27547518"/>
    <w:rsid w:val="275FD89E"/>
    <w:rsid w:val="2791E70B"/>
    <w:rsid w:val="2794E930"/>
    <w:rsid w:val="27957329"/>
    <w:rsid w:val="27BB3352"/>
    <w:rsid w:val="27BC1ABA"/>
    <w:rsid w:val="27C08065"/>
    <w:rsid w:val="27CB036E"/>
    <w:rsid w:val="27E77D97"/>
    <w:rsid w:val="27F61CD8"/>
    <w:rsid w:val="27FAAA28"/>
    <w:rsid w:val="281C8B1B"/>
    <w:rsid w:val="2825BCC1"/>
    <w:rsid w:val="28272FBA"/>
    <w:rsid w:val="282809AE"/>
    <w:rsid w:val="2837782E"/>
    <w:rsid w:val="283D602E"/>
    <w:rsid w:val="2854C334"/>
    <w:rsid w:val="28656008"/>
    <w:rsid w:val="286844AF"/>
    <w:rsid w:val="2882A49E"/>
    <w:rsid w:val="289B8135"/>
    <w:rsid w:val="28CD3235"/>
    <w:rsid w:val="28D2A8D4"/>
    <w:rsid w:val="28D4EC0C"/>
    <w:rsid w:val="28E96A31"/>
    <w:rsid w:val="28F71789"/>
    <w:rsid w:val="293081A3"/>
    <w:rsid w:val="29682377"/>
    <w:rsid w:val="2983306D"/>
    <w:rsid w:val="29A3589C"/>
    <w:rsid w:val="29C72D34"/>
    <w:rsid w:val="29D563DE"/>
    <w:rsid w:val="29DC12F3"/>
    <w:rsid w:val="29E31A09"/>
    <w:rsid w:val="29FBB9F2"/>
    <w:rsid w:val="2A2B376F"/>
    <w:rsid w:val="2A2FEA5C"/>
    <w:rsid w:val="2A3ED545"/>
    <w:rsid w:val="2A5F1845"/>
    <w:rsid w:val="2A812F82"/>
    <w:rsid w:val="2A8B868C"/>
    <w:rsid w:val="2A95E32F"/>
    <w:rsid w:val="2ACC60BB"/>
    <w:rsid w:val="2ACE0809"/>
    <w:rsid w:val="2AE08037"/>
    <w:rsid w:val="2AF470A7"/>
    <w:rsid w:val="2AFE366B"/>
    <w:rsid w:val="2B0CC13B"/>
    <w:rsid w:val="2B0E4CB4"/>
    <w:rsid w:val="2B16BED2"/>
    <w:rsid w:val="2B1C9ADE"/>
    <w:rsid w:val="2B349F3D"/>
    <w:rsid w:val="2B34AAED"/>
    <w:rsid w:val="2B49E47F"/>
    <w:rsid w:val="2B64E7EB"/>
    <w:rsid w:val="2B80D6C5"/>
    <w:rsid w:val="2BA9696E"/>
    <w:rsid w:val="2BD2C24E"/>
    <w:rsid w:val="2BEBC76D"/>
    <w:rsid w:val="2C0C482C"/>
    <w:rsid w:val="2C2615EA"/>
    <w:rsid w:val="2C263237"/>
    <w:rsid w:val="2C299093"/>
    <w:rsid w:val="2C4C2FD9"/>
    <w:rsid w:val="2CAED630"/>
    <w:rsid w:val="2CB7255D"/>
    <w:rsid w:val="2CC87ACC"/>
    <w:rsid w:val="2CE143B5"/>
    <w:rsid w:val="2CE9092B"/>
    <w:rsid w:val="2CF222D9"/>
    <w:rsid w:val="2D1BC4EC"/>
    <w:rsid w:val="2D20DA2E"/>
    <w:rsid w:val="2D319F6D"/>
    <w:rsid w:val="2D3463EE"/>
    <w:rsid w:val="2D558430"/>
    <w:rsid w:val="2D6492C5"/>
    <w:rsid w:val="2D7910F1"/>
    <w:rsid w:val="2D81E71D"/>
    <w:rsid w:val="2DC8DAB0"/>
    <w:rsid w:val="2DD5403D"/>
    <w:rsid w:val="2DDCF30F"/>
    <w:rsid w:val="2DE10211"/>
    <w:rsid w:val="2DFA936C"/>
    <w:rsid w:val="2DFFC647"/>
    <w:rsid w:val="2E10D5D9"/>
    <w:rsid w:val="2E1DBD6F"/>
    <w:rsid w:val="2E34545F"/>
    <w:rsid w:val="2E4B0B7E"/>
    <w:rsid w:val="2E4C8A19"/>
    <w:rsid w:val="2EA761F0"/>
    <w:rsid w:val="2EC94B2E"/>
    <w:rsid w:val="2EE89FBE"/>
    <w:rsid w:val="2EEA6AE0"/>
    <w:rsid w:val="2EEB17DE"/>
    <w:rsid w:val="2EED8DC1"/>
    <w:rsid w:val="2F2567AB"/>
    <w:rsid w:val="2F616273"/>
    <w:rsid w:val="2F6C3846"/>
    <w:rsid w:val="2FEA7869"/>
    <w:rsid w:val="2FF53E03"/>
    <w:rsid w:val="301D0182"/>
    <w:rsid w:val="301F8B15"/>
    <w:rsid w:val="3029A1D5"/>
    <w:rsid w:val="30549F5D"/>
    <w:rsid w:val="305A774D"/>
    <w:rsid w:val="306583DC"/>
    <w:rsid w:val="306DCD1F"/>
    <w:rsid w:val="30B98C53"/>
    <w:rsid w:val="30E80613"/>
    <w:rsid w:val="30FCBA4F"/>
    <w:rsid w:val="31029921"/>
    <w:rsid w:val="31132CE4"/>
    <w:rsid w:val="31344C23"/>
    <w:rsid w:val="3151E20A"/>
    <w:rsid w:val="317ED219"/>
    <w:rsid w:val="3195FFE4"/>
    <w:rsid w:val="31AC493D"/>
    <w:rsid w:val="31C4527B"/>
    <w:rsid w:val="31CA24EE"/>
    <w:rsid w:val="31CED8A6"/>
    <w:rsid w:val="31D42082"/>
    <w:rsid w:val="31DD9208"/>
    <w:rsid w:val="31E9C23E"/>
    <w:rsid w:val="31F16FE4"/>
    <w:rsid w:val="3203259F"/>
    <w:rsid w:val="320A6D7A"/>
    <w:rsid w:val="32158B37"/>
    <w:rsid w:val="322D56B5"/>
    <w:rsid w:val="32369992"/>
    <w:rsid w:val="324E2B0A"/>
    <w:rsid w:val="3265CF2F"/>
    <w:rsid w:val="32C0B64C"/>
    <w:rsid w:val="330786EF"/>
    <w:rsid w:val="33224296"/>
    <w:rsid w:val="3331337A"/>
    <w:rsid w:val="3332D926"/>
    <w:rsid w:val="3334ACB0"/>
    <w:rsid w:val="3336EC36"/>
    <w:rsid w:val="33488823"/>
    <w:rsid w:val="33863BFC"/>
    <w:rsid w:val="33889681"/>
    <w:rsid w:val="33956194"/>
    <w:rsid w:val="33BB9901"/>
    <w:rsid w:val="33C28C15"/>
    <w:rsid w:val="33D4F574"/>
    <w:rsid w:val="34082542"/>
    <w:rsid w:val="34210B5F"/>
    <w:rsid w:val="3427C8EC"/>
    <w:rsid w:val="3495A397"/>
    <w:rsid w:val="34A9A17B"/>
    <w:rsid w:val="34DFCAFB"/>
    <w:rsid w:val="34E8181E"/>
    <w:rsid w:val="35153D52"/>
    <w:rsid w:val="351C6DCD"/>
    <w:rsid w:val="353038A5"/>
    <w:rsid w:val="353AC5D5"/>
    <w:rsid w:val="3559C63F"/>
    <w:rsid w:val="357364C5"/>
    <w:rsid w:val="357B4CD0"/>
    <w:rsid w:val="357BA49D"/>
    <w:rsid w:val="357F7EA5"/>
    <w:rsid w:val="35A40D76"/>
    <w:rsid w:val="35B6759E"/>
    <w:rsid w:val="35C264FF"/>
    <w:rsid w:val="35EF6EA7"/>
    <w:rsid w:val="35EFD898"/>
    <w:rsid w:val="35FA7DCA"/>
    <w:rsid w:val="3608D7F7"/>
    <w:rsid w:val="36110BFD"/>
    <w:rsid w:val="361644C4"/>
    <w:rsid w:val="3619E7A0"/>
    <w:rsid w:val="36338B9D"/>
    <w:rsid w:val="364E7A37"/>
    <w:rsid w:val="36B0E74E"/>
    <w:rsid w:val="36B4A8D1"/>
    <w:rsid w:val="36C9871E"/>
    <w:rsid w:val="36D75690"/>
    <w:rsid w:val="36EEF863"/>
    <w:rsid w:val="36F38A00"/>
    <w:rsid w:val="3709C644"/>
    <w:rsid w:val="375520DB"/>
    <w:rsid w:val="37673061"/>
    <w:rsid w:val="3775DCA7"/>
    <w:rsid w:val="377E61BA"/>
    <w:rsid w:val="37A11B62"/>
    <w:rsid w:val="37A8216C"/>
    <w:rsid w:val="37B2D0C3"/>
    <w:rsid w:val="37B3A344"/>
    <w:rsid w:val="37EE2D80"/>
    <w:rsid w:val="380496FA"/>
    <w:rsid w:val="38283EA3"/>
    <w:rsid w:val="382ADF92"/>
    <w:rsid w:val="38575C1A"/>
    <w:rsid w:val="38578A20"/>
    <w:rsid w:val="3859D225"/>
    <w:rsid w:val="388EA74A"/>
    <w:rsid w:val="3891EC7B"/>
    <w:rsid w:val="38A482D0"/>
    <w:rsid w:val="38C56BA5"/>
    <w:rsid w:val="38E0D9A5"/>
    <w:rsid w:val="39009231"/>
    <w:rsid w:val="3902451B"/>
    <w:rsid w:val="390F859B"/>
    <w:rsid w:val="39187EAB"/>
    <w:rsid w:val="3963A0CC"/>
    <w:rsid w:val="3980F1DC"/>
    <w:rsid w:val="39A693E0"/>
    <w:rsid w:val="39C13CD1"/>
    <w:rsid w:val="39C52DC7"/>
    <w:rsid w:val="39DC9986"/>
    <w:rsid w:val="39DE55EA"/>
    <w:rsid w:val="39E273BB"/>
    <w:rsid w:val="39E5ACDB"/>
    <w:rsid w:val="39EEE2E3"/>
    <w:rsid w:val="3A0EACA8"/>
    <w:rsid w:val="3A402FB7"/>
    <w:rsid w:val="3A4F84B0"/>
    <w:rsid w:val="3A6B82AF"/>
    <w:rsid w:val="3A709EB0"/>
    <w:rsid w:val="3AB5157C"/>
    <w:rsid w:val="3ABC37BC"/>
    <w:rsid w:val="3B0930FE"/>
    <w:rsid w:val="3B1162DD"/>
    <w:rsid w:val="3B27159F"/>
    <w:rsid w:val="3B4F5FC6"/>
    <w:rsid w:val="3BA721E9"/>
    <w:rsid w:val="3BF8854F"/>
    <w:rsid w:val="3C1D5621"/>
    <w:rsid w:val="3C2556EE"/>
    <w:rsid w:val="3C3746E7"/>
    <w:rsid w:val="3C4A662B"/>
    <w:rsid w:val="3C8BD3E8"/>
    <w:rsid w:val="3CAF7560"/>
    <w:rsid w:val="3CB723B2"/>
    <w:rsid w:val="3CB88B4A"/>
    <w:rsid w:val="3CBE523D"/>
    <w:rsid w:val="3CC238C2"/>
    <w:rsid w:val="3D114596"/>
    <w:rsid w:val="3D269BED"/>
    <w:rsid w:val="3D2C4758"/>
    <w:rsid w:val="3D3CD53E"/>
    <w:rsid w:val="3D42A95A"/>
    <w:rsid w:val="3D61B55E"/>
    <w:rsid w:val="3DA4A108"/>
    <w:rsid w:val="3DDD967E"/>
    <w:rsid w:val="3DDE4C72"/>
    <w:rsid w:val="3E0AF978"/>
    <w:rsid w:val="3E1E1A05"/>
    <w:rsid w:val="3E5FBF33"/>
    <w:rsid w:val="3E87B022"/>
    <w:rsid w:val="3EB1C93E"/>
    <w:rsid w:val="3EBCCB6C"/>
    <w:rsid w:val="3EC8F9A1"/>
    <w:rsid w:val="3EC99899"/>
    <w:rsid w:val="3ED024DF"/>
    <w:rsid w:val="3ED1A78E"/>
    <w:rsid w:val="3EE631F3"/>
    <w:rsid w:val="3EEE324B"/>
    <w:rsid w:val="3EF8A005"/>
    <w:rsid w:val="3EFF48AC"/>
    <w:rsid w:val="3F38A235"/>
    <w:rsid w:val="3F4E06C3"/>
    <w:rsid w:val="3F54F3D4"/>
    <w:rsid w:val="3F569FDD"/>
    <w:rsid w:val="3F581C89"/>
    <w:rsid w:val="3F83EC95"/>
    <w:rsid w:val="3F884B1C"/>
    <w:rsid w:val="3F8ABDD9"/>
    <w:rsid w:val="3FB1025D"/>
    <w:rsid w:val="3FE7D0C6"/>
    <w:rsid w:val="3FF10CFC"/>
    <w:rsid w:val="3FF4C69B"/>
    <w:rsid w:val="400C10AC"/>
    <w:rsid w:val="4019F731"/>
    <w:rsid w:val="403C90A6"/>
    <w:rsid w:val="4040F3A4"/>
    <w:rsid w:val="404C774E"/>
    <w:rsid w:val="4057372C"/>
    <w:rsid w:val="406108DA"/>
    <w:rsid w:val="4088341A"/>
    <w:rsid w:val="40893543"/>
    <w:rsid w:val="40B975E5"/>
    <w:rsid w:val="40F3E792"/>
    <w:rsid w:val="413AA050"/>
    <w:rsid w:val="415B61E7"/>
    <w:rsid w:val="417A50FB"/>
    <w:rsid w:val="4198A386"/>
    <w:rsid w:val="4199E6D6"/>
    <w:rsid w:val="41AD9FEE"/>
    <w:rsid w:val="41E09DF7"/>
    <w:rsid w:val="4215C034"/>
    <w:rsid w:val="4234995C"/>
    <w:rsid w:val="423D3616"/>
    <w:rsid w:val="42676873"/>
    <w:rsid w:val="42855F6A"/>
    <w:rsid w:val="428B7A30"/>
    <w:rsid w:val="429A0565"/>
    <w:rsid w:val="429EA18F"/>
    <w:rsid w:val="42A16E81"/>
    <w:rsid w:val="42B12C88"/>
    <w:rsid w:val="42BA98F4"/>
    <w:rsid w:val="42C44348"/>
    <w:rsid w:val="42ED86FA"/>
    <w:rsid w:val="42EF7F43"/>
    <w:rsid w:val="4334CDA7"/>
    <w:rsid w:val="434083C2"/>
    <w:rsid w:val="436B236F"/>
    <w:rsid w:val="4388E2B3"/>
    <w:rsid w:val="43B2C9DE"/>
    <w:rsid w:val="43E11F3E"/>
    <w:rsid w:val="43E3912D"/>
    <w:rsid w:val="43F29EB6"/>
    <w:rsid w:val="43FFD37A"/>
    <w:rsid w:val="44086D6D"/>
    <w:rsid w:val="443A6113"/>
    <w:rsid w:val="443D15F4"/>
    <w:rsid w:val="44455DA8"/>
    <w:rsid w:val="444B6273"/>
    <w:rsid w:val="44585DE1"/>
    <w:rsid w:val="44656F53"/>
    <w:rsid w:val="449A42AE"/>
    <w:rsid w:val="44C2B175"/>
    <w:rsid w:val="44D0061E"/>
    <w:rsid w:val="4510377D"/>
    <w:rsid w:val="4537F08E"/>
    <w:rsid w:val="455DA7E8"/>
    <w:rsid w:val="45842FCF"/>
    <w:rsid w:val="458AD806"/>
    <w:rsid w:val="45965AE9"/>
    <w:rsid w:val="45AE81E6"/>
    <w:rsid w:val="45C0F0E8"/>
    <w:rsid w:val="45CD8378"/>
    <w:rsid w:val="45E159BA"/>
    <w:rsid w:val="45E37C04"/>
    <w:rsid w:val="45ED61E2"/>
    <w:rsid w:val="45F6C444"/>
    <w:rsid w:val="4655642A"/>
    <w:rsid w:val="46605B80"/>
    <w:rsid w:val="4669A165"/>
    <w:rsid w:val="46B3DB94"/>
    <w:rsid w:val="470A2629"/>
    <w:rsid w:val="47728950"/>
    <w:rsid w:val="4780A697"/>
    <w:rsid w:val="4787B302"/>
    <w:rsid w:val="478D1F22"/>
    <w:rsid w:val="47A3F4EF"/>
    <w:rsid w:val="47DB4239"/>
    <w:rsid w:val="47F7B46B"/>
    <w:rsid w:val="480A4FF5"/>
    <w:rsid w:val="48565A4D"/>
    <w:rsid w:val="48991E60"/>
    <w:rsid w:val="48BE09F9"/>
    <w:rsid w:val="48C020B6"/>
    <w:rsid w:val="48D3CA29"/>
    <w:rsid w:val="49166BBD"/>
    <w:rsid w:val="491FDB74"/>
    <w:rsid w:val="49540276"/>
    <w:rsid w:val="49552CE7"/>
    <w:rsid w:val="49978471"/>
    <w:rsid w:val="49C9ACBC"/>
    <w:rsid w:val="49E15EF1"/>
    <w:rsid w:val="49E88716"/>
    <w:rsid w:val="49EB1C71"/>
    <w:rsid w:val="49F32F71"/>
    <w:rsid w:val="49F737E1"/>
    <w:rsid w:val="4A1B2D6B"/>
    <w:rsid w:val="4A2E4009"/>
    <w:rsid w:val="4A3C2627"/>
    <w:rsid w:val="4A61B385"/>
    <w:rsid w:val="4A9DC736"/>
    <w:rsid w:val="4AC4DC44"/>
    <w:rsid w:val="4AC9EA86"/>
    <w:rsid w:val="4AFEA47C"/>
    <w:rsid w:val="4B0059D9"/>
    <w:rsid w:val="4B05E8DE"/>
    <w:rsid w:val="4B39F1CF"/>
    <w:rsid w:val="4B401473"/>
    <w:rsid w:val="4B43C19F"/>
    <w:rsid w:val="4B55AEE7"/>
    <w:rsid w:val="4B5A636D"/>
    <w:rsid w:val="4B628B02"/>
    <w:rsid w:val="4B8417B6"/>
    <w:rsid w:val="4B8632BC"/>
    <w:rsid w:val="4B994C6F"/>
    <w:rsid w:val="4BBE5470"/>
    <w:rsid w:val="4BD430A4"/>
    <w:rsid w:val="4C6DB530"/>
    <w:rsid w:val="4CAC60D2"/>
    <w:rsid w:val="4CB71B8D"/>
    <w:rsid w:val="4CE43F46"/>
    <w:rsid w:val="4CFFE2FA"/>
    <w:rsid w:val="4D2210FC"/>
    <w:rsid w:val="4D225AAA"/>
    <w:rsid w:val="4D525F2A"/>
    <w:rsid w:val="4D5A8C98"/>
    <w:rsid w:val="4D8FA8DD"/>
    <w:rsid w:val="4DE74583"/>
    <w:rsid w:val="4DFE5B2B"/>
    <w:rsid w:val="4E138278"/>
    <w:rsid w:val="4E27C454"/>
    <w:rsid w:val="4E47C1A7"/>
    <w:rsid w:val="4E8D639C"/>
    <w:rsid w:val="4E919F7E"/>
    <w:rsid w:val="4EBBCC59"/>
    <w:rsid w:val="4EC5F8EE"/>
    <w:rsid w:val="4EC80414"/>
    <w:rsid w:val="4ECF1C48"/>
    <w:rsid w:val="4ED322B1"/>
    <w:rsid w:val="4F00D097"/>
    <w:rsid w:val="4F12ED3C"/>
    <w:rsid w:val="4F1D3782"/>
    <w:rsid w:val="4F2CE731"/>
    <w:rsid w:val="4F71DE10"/>
    <w:rsid w:val="4F7E4D37"/>
    <w:rsid w:val="4F89A5B8"/>
    <w:rsid w:val="4F8DCA77"/>
    <w:rsid w:val="4F942155"/>
    <w:rsid w:val="4FA11631"/>
    <w:rsid w:val="4FAACF33"/>
    <w:rsid w:val="4FAF4328"/>
    <w:rsid w:val="4FB481E2"/>
    <w:rsid w:val="505749F3"/>
    <w:rsid w:val="5074E18A"/>
    <w:rsid w:val="508C1C6A"/>
    <w:rsid w:val="50A05BC1"/>
    <w:rsid w:val="50DA43B3"/>
    <w:rsid w:val="50F34DCE"/>
    <w:rsid w:val="5134F1DD"/>
    <w:rsid w:val="51401BE1"/>
    <w:rsid w:val="5161146D"/>
    <w:rsid w:val="519FF0EE"/>
    <w:rsid w:val="51DF8B22"/>
    <w:rsid w:val="523B5A67"/>
    <w:rsid w:val="52627663"/>
    <w:rsid w:val="526DCAEB"/>
    <w:rsid w:val="52774FBA"/>
    <w:rsid w:val="529284D0"/>
    <w:rsid w:val="52AE4864"/>
    <w:rsid w:val="52C4E3AE"/>
    <w:rsid w:val="5316791E"/>
    <w:rsid w:val="5343AE1D"/>
    <w:rsid w:val="534509F4"/>
    <w:rsid w:val="5353D63C"/>
    <w:rsid w:val="535BACAF"/>
    <w:rsid w:val="537849B0"/>
    <w:rsid w:val="537C36E9"/>
    <w:rsid w:val="538C7D19"/>
    <w:rsid w:val="53906E79"/>
    <w:rsid w:val="53991CAB"/>
    <w:rsid w:val="539BB43F"/>
    <w:rsid w:val="53C3F3E4"/>
    <w:rsid w:val="53D53EC6"/>
    <w:rsid w:val="53ECD20D"/>
    <w:rsid w:val="54015AFA"/>
    <w:rsid w:val="5409615F"/>
    <w:rsid w:val="5437527E"/>
    <w:rsid w:val="543BCED4"/>
    <w:rsid w:val="5451488F"/>
    <w:rsid w:val="545B1E60"/>
    <w:rsid w:val="546B0B00"/>
    <w:rsid w:val="54757047"/>
    <w:rsid w:val="5498001E"/>
    <w:rsid w:val="54C1C595"/>
    <w:rsid w:val="54CC348A"/>
    <w:rsid w:val="54CCAF43"/>
    <w:rsid w:val="55074A09"/>
    <w:rsid w:val="5522EED0"/>
    <w:rsid w:val="5525E2FB"/>
    <w:rsid w:val="55395737"/>
    <w:rsid w:val="5542BE0A"/>
    <w:rsid w:val="554F4236"/>
    <w:rsid w:val="557D2E3A"/>
    <w:rsid w:val="557D8DF5"/>
    <w:rsid w:val="5584B939"/>
    <w:rsid w:val="5592355E"/>
    <w:rsid w:val="55E20BAF"/>
    <w:rsid w:val="55E2B36C"/>
    <w:rsid w:val="55E35721"/>
    <w:rsid w:val="55F25F82"/>
    <w:rsid w:val="55FD618F"/>
    <w:rsid w:val="561D6AB3"/>
    <w:rsid w:val="5622CFDA"/>
    <w:rsid w:val="5634EEE8"/>
    <w:rsid w:val="5637DA6E"/>
    <w:rsid w:val="5662CCEF"/>
    <w:rsid w:val="56826435"/>
    <w:rsid w:val="56A01035"/>
    <w:rsid w:val="56BE64BF"/>
    <w:rsid w:val="56E55607"/>
    <w:rsid w:val="56F014DB"/>
    <w:rsid w:val="56F644F1"/>
    <w:rsid w:val="56F814E4"/>
    <w:rsid w:val="570840AD"/>
    <w:rsid w:val="572478FB"/>
    <w:rsid w:val="572936D5"/>
    <w:rsid w:val="572C4467"/>
    <w:rsid w:val="573F5511"/>
    <w:rsid w:val="57548E58"/>
    <w:rsid w:val="5773C7AA"/>
    <w:rsid w:val="57E2F714"/>
    <w:rsid w:val="57EEAE54"/>
    <w:rsid w:val="5808A223"/>
    <w:rsid w:val="580CE2B6"/>
    <w:rsid w:val="582181AD"/>
    <w:rsid w:val="582BD02A"/>
    <w:rsid w:val="58303791"/>
    <w:rsid w:val="588857FE"/>
    <w:rsid w:val="58A4D7B4"/>
    <w:rsid w:val="58AEE25B"/>
    <w:rsid w:val="58B2EC53"/>
    <w:rsid w:val="58C9C956"/>
    <w:rsid w:val="58DF3E9B"/>
    <w:rsid w:val="58F84FD7"/>
    <w:rsid w:val="59069F6F"/>
    <w:rsid w:val="592C0395"/>
    <w:rsid w:val="593840A4"/>
    <w:rsid w:val="5969DEAA"/>
    <w:rsid w:val="5975AC23"/>
    <w:rsid w:val="599722F4"/>
    <w:rsid w:val="59B421E2"/>
    <w:rsid w:val="59DE9D08"/>
    <w:rsid w:val="5A180EDE"/>
    <w:rsid w:val="5A2F1E0F"/>
    <w:rsid w:val="5A46A868"/>
    <w:rsid w:val="5A9B1727"/>
    <w:rsid w:val="5ACEEF6C"/>
    <w:rsid w:val="5AF3410E"/>
    <w:rsid w:val="5B488BCA"/>
    <w:rsid w:val="5B514907"/>
    <w:rsid w:val="5B53FDE0"/>
    <w:rsid w:val="5B5CFC81"/>
    <w:rsid w:val="5B5EB4D9"/>
    <w:rsid w:val="5B5FF1BA"/>
    <w:rsid w:val="5B79F45F"/>
    <w:rsid w:val="5B7A7B08"/>
    <w:rsid w:val="5BC452D1"/>
    <w:rsid w:val="5BDB38D1"/>
    <w:rsid w:val="5BF11194"/>
    <w:rsid w:val="5C095FD0"/>
    <w:rsid w:val="5C234B13"/>
    <w:rsid w:val="5C33CAC1"/>
    <w:rsid w:val="5C363B35"/>
    <w:rsid w:val="5C475A5D"/>
    <w:rsid w:val="5C5D7C2D"/>
    <w:rsid w:val="5C6EC515"/>
    <w:rsid w:val="5CC5806C"/>
    <w:rsid w:val="5CE27D97"/>
    <w:rsid w:val="5D2055E2"/>
    <w:rsid w:val="5D2382D5"/>
    <w:rsid w:val="5D2CFD32"/>
    <w:rsid w:val="5D31F6AF"/>
    <w:rsid w:val="5D42B656"/>
    <w:rsid w:val="5D9FA705"/>
    <w:rsid w:val="5DB66FF1"/>
    <w:rsid w:val="5DBD87E1"/>
    <w:rsid w:val="5DEEA89C"/>
    <w:rsid w:val="5E00161E"/>
    <w:rsid w:val="5E182326"/>
    <w:rsid w:val="5E32D84E"/>
    <w:rsid w:val="5E5D9D5C"/>
    <w:rsid w:val="5E655EA1"/>
    <w:rsid w:val="5E9E8B7B"/>
    <w:rsid w:val="5EDFD9CE"/>
    <w:rsid w:val="5EE3AC97"/>
    <w:rsid w:val="5EE646B4"/>
    <w:rsid w:val="5EED0E49"/>
    <w:rsid w:val="5F039037"/>
    <w:rsid w:val="5F087BA8"/>
    <w:rsid w:val="5F128F5E"/>
    <w:rsid w:val="5F2FCD45"/>
    <w:rsid w:val="5F34CF61"/>
    <w:rsid w:val="5F3A0AAF"/>
    <w:rsid w:val="5F40FBD2"/>
    <w:rsid w:val="5F5024FD"/>
    <w:rsid w:val="5F6CF3CD"/>
    <w:rsid w:val="5F872AC1"/>
    <w:rsid w:val="5F8EC6D1"/>
    <w:rsid w:val="5FA8BB6B"/>
    <w:rsid w:val="5FC600A2"/>
    <w:rsid w:val="5FE0BDF8"/>
    <w:rsid w:val="5FE7EB48"/>
    <w:rsid w:val="5FF00984"/>
    <w:rsid w:val="5FF05D22"/>
    <w:rsid w:val="60066D29"/>
    <w:rsid w:val="60161C8B"/>
    <w:rsid w:val="601799C8"/>
    <w:rsid w:val="601B94C3"/>
    <w:rsid w:val="6034685A"/>
    <w:rsid w:val="603D53A5"/>
    <w:rsid w:val="604DB597"/>
    <w:rsid w:val="60535C20"/>
    <w:rsid w:val="608E0388"/>
    <w:rsid w:val="608FD843"/>
    <w:rsid w:val="60929583"/>
    <w:rsid w:val="60987EB1"/>
    <w:rsid w:val="609C877E"/>
    <w:rsid w:val="60B6E51B"/>
    <w:rsid w:val="60D2FF17"/>
    <w:rsid w:val="60D914C1"/>
    <w:rsid w:val="60FD4EF1"/>
    <w:rsid w:val="6101E82D"/>
    <w:rsid w:val="610FB73F"/>
    <w:rsid w:val="6142182C"/>
    <w:rsid w:val="61479010"/>
    <w:rsid w:val="6190ED11"/>
    <w:rsid w:val="61975DC9"/>
    <w:rsid w:val="61984CE9"/>
    <w:rsid w:val="61B54176"/>
    <w:rsid w:val="61E97163"/>
    <w:rsid w:val="61F83E7D"/>
    <w:rsid w:val="62081463"/>
    <w:rsid w:val="62276B06"/>
    <w:rsid w:val="6229A2BA"/>
    <w:rsid w:val="62361EAB"/>
    <w:rsid w:val="6261FF17"/>
    <w:rsid w:val="628D7090"/>
    <w:rsid w:val="6295B07F"/>
    <w:rsid w:val="6295F8D4"/>
    <w:rsid w:val="62A05996"/>
    <w:rsid w:val="62A8AAC2"/>
    <w:rsid w:val="62AB1FFC"/>
    <w:rsid w:val="62AC7957"/>
    <w:rsid w:val="62E8AADC"/>
    <w:rsid w:val="62F44316"/>
    <w:rsid w:val="631664AC"/>
    <w:rsid w:val="632B0A48"/>
    <w:rsid w:val="637702EE"/>
    <w:rsid w:val="6377DC46"/>
    <w:rsid w:val="639D8A61"/>
    <w:rsid w:val="63A232E5"/>
    <w:rsid w:val="63A8920A"/>
    <w:rsid w:val="63EEE46B"/>
    <w:rsid w:val="6400DAD8"/>
    <w:rsid w:val="6430C53E"/>
    <w:rsid w:val="643D3FD7"/>
    <w:rsid w:val="6441D280"/>
    <w:rsid w:val="6467E419"/>
    <w:rsid w:val="6471C36C"/>
    <w:rsid w:val="64721348"/>
    <w:rsid w:val="647E2F87"/>
    <w:rsid w:val="64AF54CD"/>
    <w:rsid w:val="64F5B37B"/>
    <w:rsid w:val="65027BC2"/>
    <w:rsid w:val="650AFDD5"/>
    <w:rsid w:val="65183303"/>
    <w:rsid w:val="652E16FA"/>
    <w:rsid w:val="6552355F"/>
    <w:rsid w:val="655F11D6"/>
    <w:rsid w:val="65D2B27C"/>
    <w:rsid w:val="65EA224E"/>
    <w:rsid w:val="66033E85"/>
    <w:rsid w:val="66168BBD"/>
    <w:rsid w:val="66533090"/>
    <w:rsid w:val="66786D59"/>
    <w:rsid w:val="668D1FFD"/>
    <w:rsid w:val="6696DF7D"/>
    <w:rsid w:val="66A4E78A"/>
    <w:rsid w:val="66ACD08A"/>
    <w:rsid w:val="66AE3883"/>
    <w:rsid w:val="66BB8B60"/>
    <w:rsid w:val="66D41B7E"/>
    <w:rsid w:val="66DF61A2"/>
    <w:rsid w:val="66E4D842"/>
    <w:rsid w:val="67117307"/>
    <w:rsid w:val="6719B18E"/>
    <w:rsid w:val="67283AC3"/>
    <w:rsid w:val="673FA98C"/>
    <w:rsid w:val="674BD284"/>
    <w:rsid w:val="67ACF1CC"/>
    <w:rsid w:val="67BB9377"/>
    <w:rsid w:val="67D27337"/>
    <w:rsid w:val="67EADF76"/>
    <w:rsid w:val="67F0D19A"/>
    <w:rsid w:val="67F2D1B4"/>
    <w:rsid w:val="683E3EBD"/>
    <w:rsid w:val="686BB08C"/>
    <w:rsid w:val="686D6C3C"/>
    <w:rsid w:val="68961521"/>
    <w:rsid w:val="68EA1657"/>
    <w:rsid w:val="68FE71A9"/>
    <w:rsid w:val="690168A1"/>
    <w:rsid w:val="69096FDD"/>
    <w:rsid w:val="6922EB96"/>
    <w:rsid w:val="692936B5"/>
    <w:rsid w:val="693E2D1C"/>
    <w:rsid w:val="69617AD9"/>
    <w:rsid w:val="69BCFF34"/>
    <w:rsid w:val="69D31386"/>
    <w:rsid w:val="69DFC3F3"/>
    <w:rsid w:val="69FDD619"/>
    <w:rsid w:val="6A09BF99"/>
    <w:rsid w:val="6A681460"/>
    <w:rsid w:val="6A796BDA"/>
    <w:rsid w:val="6A80AB5D"/>
    <w:rsid w:val="6A85B9E4"/>
    <w:rsid w:val="6A9C3D4C"/>
    <w:rsid w:val="6A9D4C38"/>
    <w:rsid w:val="6AB2F177"/>
    <w:rsid w:val="6AE75516"/>
    <w:rsid w:val="6AF84592"/>
    <w:rsid w:val="6B48727B"/>
    <w:rsid w:val="6B4C8471"/>
    <w:rsid w:val="6B5E1162"/>
    <w:rsid w:val="6B770B74"/>
    <w:rsid w:val="6B92361A"/>
    <w:rsid w:val="6B993108"/>
    <w:rsid w:val="6BA17DF5"/>
    <w:rsid w:val="6BBF7378"/>
    <w:rsid w:val="6BC0295F"/>
    <w:rsid w:val="6BC25DED"/>
    <w:rsid w:val="6C03CD23"/>
    <w:rsid w:val="6C15C8B7"/>
    <w:rsid w:val="6C597B68"/>
    <w:rsid w:val="6C6C7E81"/>
    <w:rsid w:val="6CC3E7E2"/>
    <w:rsid w:val="6CCEA8EA"/>
    <w:rsid w:val="6D040FD6"/>
    <w:rsid w:val="6D11D612"/>
    <w:rsid w:val="6D327286"/>
    <w:rsid w:val="6D6A194F"/>
    <w:rsid w:val="6D744A45"/>
    <w:rsid w:val="6D838952"/>
    <w:rsid w:val="6D858E78"/>
    <w:rsid w:val="6D9F1850"/>
    <w:rsid w:val="6DB03238"/>
    <w:rsid w:val="6DC2E27E"/>
    <w:rsid w:val="6DD06B06"/>
    <w:rsid w:val="6DF85AA4"/>
    <w:rsid w:val="6E3F2631"/>
    <w:rsid w:val="6E5E8A52"/>
    <w:rsid w:val="6E65FF94"/>
    <w:rsid w:val="6E757100"/>
    <w:rsid w:val="6E96822E"/>
    <w:rsid w:val="6E994F75"/>
    <w:rsid w:val="6EB4810A"/>
    <w:rsid w:val="6EFFDA50"/>
    <w:rsid w:val="6F31F640"/>
    <w:rsid w:val="6F4ABECD"/>
    <w:rsid w:val="6F769BCD"/>
    <w:rsid w:val="6FA564F2"/>
    <w:rsid w:val="6FBF1DF8"/>
    <w:rsid w:val="6FF1C6FF"/>
    <w:rsid w:val="70016198"/>
    <w:rsid w:val="701B787F"/>
    <w:rsid w:val="70264934"/>
    <w:rsid w:val="7035512A"/>
    <w:rsid w:val="7035F18A"/>
    <w:rsid w:val="70396E4A"/>
    <w:rsid w:val="7091A857"/>
    <w:rsid w:val="709D20D9"/>
    <w:rsid w:val="70C6D3C0"/>
    <w:rsid w:val="70CFE7EE"/>
    <w:rsid w:val="70E4EBAD"/>
    <w:rsid w:val="70F96996"/>
    <w:rsid w:val="71081DAC"/>
    <w:rsid w:val="711586FB"/>
    <w:rsid w:val="71443033"/>
    <w:rsid w:val="71506AB5"/>
    <w:rsid w:val="71630FE6"/>
    <w:rsid w:val="71949C37"/>
    <w:rsid w:val="71CE7CB7"/>
    <w:rsid w:val="71E6500F"/>
    <w:rsid w:val="71ED2615"/>
    <w:rsid w:val="71EDB5B7"/>
    <w:rsid w:val="71F23A61"/>
    <w:rsid w:val="7275158D"/>
    <w:rsid w:val="72768A8B"/>
    <w:rsid w:val="7295B75F"/>
    <w:rsid w:val="72CA3011"/>
    <w:rsid w:val="72DB5F92"/>
    <w:rsid w:val="72E04570"/>
    <w:rsid w:val="7304964D"/>
    <w:rsid w:val="7310DD12"/>
    <w:rsid w:val="7311D4F1"/>
    <w:rsid w:val="731746FD"/>
    <w:rsid w:val="7398DEA2"/>
    <w:rsid w:val="739BDEE0"/>
    <w:rsid w:val="739D6377"/>
    <w:rsid w:val="73CD3E2C"/>
    <w:rsid w:val="73DF9FA0"/>
    <w:rsid w:val="74052CE5"/>
    <w:rsid w:val="740545D2"/>
    <w:rsid w:val="741E4D8E"/>
    <w:rsid w:val="7423B849"/>
    <w:rsid w:val="7458542E"/>
    <w:rsid w:val="745ADBAA"/>
    <w:rsid w:val="74800215"/>
    <w:rsid w:val="74A64DDA"/>
    <w:rsid w:val="74C750F2"/>
    <w:rsid w:val="74E009B4"/>
    <w:rsid w:val="74E73661"/>
    <w:rsid w:val="74EA8D8E"/>
    <w:rsid w:val="750D2B1C"/>
    <w:rsid w:val="75300799"/>
    <w:rsid w:val="753195D9"/>
    <w:rsid w:val="754775D6"/>
    <w:rsid w:val="7557A10F"/>
    <w:rsid w:val="755A6DE6"/>
    <w:rsid w:val="756F02B6"/>
    <w:rsid w:val="757427EC"/>
    <w:rsid w:val="7578C6BF"/>
    <w:rsid w:val="757A6559"/>
    <w:rsid w:val="75883F1F"/>
    <w:rsid w:val="7588CAC4"/>
    <w:rsid w:val="75963EE6"/>
    <w:rsid w:val="75ACD321"/>
    <w:rsid w:val="75E5D33C"/>
    <w:rsid w:val="7611F615"/>
    <w:rsid w:val="761880A3"/>
    <w:rsid w:val="761E5A83"/>
    <w:rsid w:val="764B0AE0"/>
    <w:rsid w:val="764E3BF5"/>
    <w:rsid w:val="765F3489"/>
    <w:rsid w:val="76636D7B"/>
    <w:rsid w:val="76680802"/>
    <w:rsid w:val="766D5F9B"/>
    <w:rsid w:val="76851C7E"/>
    <w:rsid w:val="768F70AE"/>
    <w:rsid w:val="76D9FF1A"/>
    <w:rsid w:val="76DC8CA4"/>
    <w:rsid w:val="771180C4"/>
    <w:rsid w:val="77250877"/>
    <w:rsid w:val="77482A98"/>
    <w:rsid w:val="7764D6C4"/>
    <w:rsid w:val="7764EBA7"/>
    <w:rsid w:val="776DA3E8"/>
    <w:rsid w:val="7778CDA7"/>
    <w:rsid w:val="7788D889"/>
    <w:rsid w:val="7790CE57"/>
    <w:rsid w:val="77A38F28"/>
    <w:rsid w:val="77A79D08"/>
    <w:rsid w:val="77AFA655"/>
    <w:rsid w:val="77C62FBB"/>
    <w:rsid w:val="77CA0A8D"/>
    <w:rsid w:val="77EAF19E"/>
    <w:rsid w:val="77F22864"/>
    <w:rsid w:val="7804C1C4"/>
    <w:rsid w:val="78051DF5"/>
    <w:rsid w:val="78056A39"/>
    <w:rsid w:val="78063356"/>
    <w:rsid w:val="781BC073"/>
    <w:rsid w:val="781D31EF"/>
    <w:rsid w:val="782CD019"/>
    <w:rsid w:val="7851870F"/>
    <w:rsid w:val="7856ECA3"/>
    <w:rsid w:val="786B33E2"/>
    <w:rsid w:val="787EEB5C"/>
    <w:rsid w:val="7888F098"/>
    <w:rsid w:val="789B085D"/>
    <w:rsid w:val="78A8FE13"/>
    <w:rsid w:val="78BFB53F"/>
    <w:rsid w:val="78CE1AAC"/>
    <w:rsid w:val="78DBCFBA"/>
    <w:rsid w:val="78FE717A"/>
    <w:rsid w:val="78FFB3AF"/>
    <w:rsid w:val="790A9C52"/>
    <w:rsid w:val="790BA0D6"/>
    <w:rsid w:val="79131C79"/>
    <w:rsid w:val="7922B067"/>
    <w:rsid w:val="7931E24F"/>
    <w:rsid w:val="794F706D"/>
    <w:rsid w:val="795B6911"/>
    <w:rsid w:val="797C0955"/>
    <w:rsid w:val="799C1F45"/>
    <w:rsid w:val="79A74DF0"/>
    <w:rsid w:val="79C66D75"/>
    <w:rsid w:val="79D8DC7B"/>
    <w:rsid w:val="79F15517"/>
    <w:rsid w:val="7A039FC7"/>
    <w:rsid w:val="7A076F5B"/>
    <w:rsid w:val="7A158C79"/>
    <w:rsid w:val="7A21DE4E"/>
    <w:rsid w:val="7A3B7C3A"/>
    <w:rsid w:val="7A53A4D6"/>
    <w:rsid w:val="7A5402B2"/>
    <w:rsid w:val="7A54DFEC"/>
    <w:rsid w:val="7AB68599"/>
    <w:rsid w:val="7B04C68E"/>
    <w:rsid w:val="7B47F635"/>
    <w:rsid w:val="7B506D74"/>
    <w:rsid w:val="7BB154B9"/>
    <w:rsid w:val="7BB976E7"/>
    <w:rsid w:val="7BDD76A7"/>
    <w:rsid w:val="7BF8CF52"/>
    <w:rsid w:val="7BFA3B30"/>
    <w:rsid w:val="7C05D8F1"/>
    <w:rsid w:val="7C1F8BA2"/>
    <w:rsid w:val="7C1FCDE1"/>
    <w:rsid w:val="7C330591"/>
    <w:rsid w:val="7C462E0D"/>
    <w:rsid w:val="7C87AF4E"/>
    <w:rsid w:val="7CB07CF6"/>
    <w:rsid w:val="7CB88A40"/>
    <w:rsid w:val="7CCB04DC"/>
    <w:rsid w:val="7CDB2FA7"/>
    <w:rsid w:val="7CDF95C2"/>
    <w:rsid w:val="7CE1FCAD"/>
    <w:rsid w:val="7D4B4F2C"/>
    <w:rsid w:val="7D53735F"/>
    <w:rsid w:val="7D5C0340"/>
    <w:rsid w:val="7D6761BE"/>
    <w:rsid w:val="7D8E63C9"/>
    <w:rsid w:val="7D96812E"/>
    <w:rsid w:val="7D968F8B"/>
    <w:rsid w:val="7DF1AD28"/>
    <w:rsid w:val="7E518B82"/>
    <w:rsid w:val="7E61B5C5"/>
    <w:rsid w:val="7E6FF448"/>
    <w:rsid w:val="7E8B6C8B"/>
    <w:rsid w:val="7E9B2D07"/>
    <w:rsid w:val="7EC06823"/>
    <w:rsid w:val="7ED237AC"/>
    <w:rsid w:val="7F2A8218"/>
    <w:rsid w:val="7F582CD1"/>
    <w:rsid w:val="7F61BFC1"/>
    <w:rsid w:val="7F7E6C6A"/>
    <w:rsid w:val="7F7EE942"/>
    <w:rsid w:val="7F8D8B8D"/>
    <w:rsid w:val="7FB9A606"/>
    <w:rsid w:val="7FBDCD5D"/>
    <w:rsid w:val="7FCC89B9"/>
    <w:rsid w:val="7FDF74EC"/>
    <w:rsid w:val="7FE3683D"/>
    <w:rsid w:val="7FF851E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E3B5B"/>
  <w15:docId w15:val="{E545E977-211F-4F0E-86E1-5ED59E2E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uiPriority w:val="34"/>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character" w:customStyle="1" w:styleId="normaltextrun">
    <w:name w:val="normaltextrun"/>
    <w:basedOn w:val="Fuentedeprrafopredeter"/>
    <w:rsid w:val="00501FD5"/>
  </w:style>
  <w:style w:type="character" w:customStyle="1" w:styleId="eop">
    <w:name w:val="eop"/>
    <w:basedOn w:val="Fuentedeprrafopredeter"/>
    <w:rsid w:val="00501FD5"/>
  </w:style>
  <w:style w:type="paragraph" w:customStyle="1" w:styleId="paragraph">
    <w:name w:val="paragraph"/>
    <w:basedOn w:val="Normal"/>
    <w:rsid w:val="00501FD5"/>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Textoindependiente">
    <w:name w:val="Body Text"/>
    <w:basedOn w:val="Normal"/>
    <w:link w:val="TextoindependienteCar"/>
    <w:rsid w:val="00501FD5"/>
    <w:pPr>
      <w:widowControl w:val="0"/>
      <w:suppressAutoHyphens w:val="0"/>
      <w:autoSpaceDE w:val="0"/>
      <w:spacing w:after="0" w:line="240" w:lineRule="auto"/>
      <w:textAlignment w:val="auto"/>
    </w:pPr>
    <w:rPr>
      <w:rFonts w:ascii="Times New Roman" w:eastAsia="Times New Roman" w:hAnsi="Times New Roman"/>
      <w:sz w:val="20"/>
      <w:szCs w:val="20"/>
      <w:lang w:eastAsia="en-US"/>
    </w:rPr>
  </w:style>
  <w:style w:type="character" w:customStyle="1" w:styleId="TextoindependienteCar">
    <w:name w:val="Texto independiente Car"/>
    <w:basedOn w:val="Fuentedeprrafopredeter"/>
    <w:link w:val="Textoindependiente"/>
    <w:rsid w:val="00501FD5"/>
    <w:rPr>
      <w:rFonts w:ascii="Times New Roman" w:hAnsi="Times New Roman"/>
      <w:lang w:val="es-ES" w:eastAsia="en-US"/>
    </w:rPr>
  </w:style>
  <w:style w:type="table" w:styleId="Tablaconcuadrcula">
    <w:name w:val="Table Grid"/>
    <w:basedOn w:val="Tablanormal"/>
    <w:uiPriority w:val="39"/>
    <w:rsid w:val="00501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D0EC6"/>
    <w:pPr>
      <w:spacing w:after="0"/>
    </w:pPr>
    <w:rPr>
      <w:rFonts w:asciiTheme="minorHAnsi" w:eastAsiaTheme="minorEastAsia" w:hAnsiTheme="minorHAnsi" w:cstheme="minorBidi"/>
      <w:color w:val="000000" w:themeColor="text1"/>
      <w:sz w:val="24"/>
      <w:szCs w:val="24"/>
      <w:lang w:val="es-CO" w:eastAsia="en-US"/>
    </w:rPr>
  </w:style>
  <w:style w:type="character" w:customStyle="1" w:styleId="Mencinsinresolver1">
    <w:name w:val="Mención sin resolver1"/>
    <w:basedOn w:val="Fuentedeprrafopredeter"/>
    <w:uiPriority w:val="99"/>
    <w:semiHidden/>
    <w:unhideWhenUsed/>
    <w:rsid w:val="00D669B5"/>
    <w:rPr>
      <w:color w:val="605E5C"/>
      <w:shd w:val="clear" w:color="auto" w:fill="E1DFDD"/>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rFonts w:eastAsia="Calibri"/>
      <w:lang w:val="es-ES" w:eastAsia="zh-CN"/>
    </w:rPr>
  </w:style>
  <w:style w:type="character" w:styleId="Refdecomentario">
    <w:name w:val="annotation reference"/>
    <w:basedOn w:val="Fuentedeprrafopredeter"/>
    <w:uiPriority w:val="99"/>
    <w:semiHidden/>
    <w:unhideWhenUsed/>
    <w:rPr>
      <w:sz w:val="16"/>
      <w:szCs w:val="16"/>
    </w:rPr>
  </w:style>
  <w:style w:type="character" w:styleId="Mencinsinresolver">
    <w:name w:val="Unresolved Mention"/>
    <w:basedOn w:val="Fuentedeprrafopredeter"/>
    <w:uiPriority w:val="99"/>
    <w:semiHidden/>
    <w:unhideWhenUsed/>
    <w:rsid w:val="00DF3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37243">
      <w:bodyDiv w:val="1"/>
      <w:marLeft w:val="0"/>
      <w:marRight w:val="0"/>
      <w:marTop w:val="0"/>
      <w:marBottom w:val="0"/>
      <w:divBdr>
        <w:top w:val="none" w:sz="0" w:space="0" w:color="auto"/>
        <w:left w:val="none" w:sz="0" w:space="0" w:color="auto"/>
        <w:bottom w:val="none" w:sz="0" w:space="0" w:color="auto"/>
        <w:right w:val="none" w:sz="0" w:space="0" w:color="auto"/>
      </w:divBdr>
    </w:div>
    <w:div w:id="243271414">
      <w:bodyDiv w:val="1"/>
      <w:marLeft w:val="0"/>
      <w:marRight w:val="0"/>
      <w:marTop w:val="0"/>
      <w:marBottom w:val="0"/>
      <w:divBdr>
        <w:top w:val="none" w:sz="0" w:space="0" w:color="auto"/>
        <w:left w:val="none" w:sz="0" w:space="0" w:color="auto"/>
        <w:bottom w:val="none" w:sz="0" w:space="0" w:color="auto"/>
        <w:right w:val="none" w:sz="0" w:space="0" w:color="auto"/>
      </w:divBdr>
    </w:div>
    <w:div w:id="305858299">
      <w:bodyDiv w:val="1"/>
      <w:marLeft w:val="0"/>
      <w:marRight w:val="0"/>
      <w:marTop w:val="0"/>
      <w:marBottom w:val="0"/>
      <w:divBdr>
        <w:top w:val="none" w:sz="0" w:space="0" w:color="auto"/>
        <w:left w:val="none" w:sz="0" w:space="0" w:color="auto"/>
        <w:bottom w:val="none" w:sz="0" w:space="0" w:color="auto"/>
        <w:right w:val="none" w:sz="0" w:space="0" w:color="auto"/>
      </w:divBdr>
    </w:div>
    <w:div w:id="689649773">
      <w:bodyDiv w:val="1"/>
      <w:marLeft w:val="0"/>
      <w:marRight w:val="0"/>
      <w:marTop w:val="0"/>
      <w:marBottom w:val="0"/>
      <w:divBdr>
        <w:top w:val="none" w:sz="0" w:space="0" w:color="auto"/>
        <w:left w:val="none" w:sz="0" w:space="0" w:color="auto"/>
        <w:bottom w:val="none" w:sz="0" w:space="0" w:color="auto"/>
        <w:right w:val="none" w:sz="0" w:space="0" w:color="auto"/>
      </w:divBdr>
    </w:div>
    <w:div w:id="774910322">
      <w:bodyDiv w:val="1"/>
      <w:marLeft w:val="0"/>
      <w:marRight w:val="0"/>
      <w:marTop w:val="0"/>
      <w:marBottom w:val="0"/>
      <w:divBdr>
        <w:top w:val="none" w:sz="0" w:space="0" w:color="auto"/>
        <w:left w:val="none" w:sz="0" w:space="0" w:color="auto"/>
        <w:bottom w:val="none" w:sz="0" w:space="0" w:color="auto"/>
        <w:right w:val="none" w:sz="0" w:space="0" w:color="auto"/>
      </w:divBdr>
    </w:div>
    <w:div w:id="938374208">
      <w:bodyDiv w:val="1"/>
      <w:marLeft w:val="0"/>
      <w:marRight w:val="0"/>
      <w:marTop w:val="0"/>
      <w:marBottom w:val="0"/>
      <w:divBdr>
        <w:top w:val="none" w:sz="0" w:space="0" w:color="auto"/>
        <w:left w:val="none" w:sz="0" w:space="0" w:color="auto"/>
        <w:bottom w:val="none" w:sz="0" w:space="0" w:color="auto"/>
        <w:right w:val="none" w:sz="0" w:space="0" w:color="auto"/>
      </w:divBdr>
    </w:div>
    <w:div w:id="1071342824">
      <w:bodyDiv w:val="1"/>
      <w:marLeft w:val="0"/>
      <w:marRight w:val="0"/>
      <w:marTop w:val="0"/>
      <w:marBottom w:val="0"/>
      <w:divBdr>
        <w:top w:val="none" w:sz="0" w:space="0" w:color="auto"/>
        <w:left w:val="none" w:sz="0" w:space="0" w:color="auto"/>
        <w:bottom w:val="none" w:sz="0" w:space="0" w:color="auto"/>
        <w:right w:val="none" w:sz="0" w:space="0" w:color="auto"/>
      </w:divBdr>
    </w:div>
    <w:div w:id="1137795596">
      <w:bodyDiv w:val="1"/>
      <w:marLeft w:val="0"/>
      <w:marRight w:val="0"/>
      <w:marTop w:val="0"/>
      <w:marBottom w:val="0"/>
      <w:divBdr>
        <w:top w:val="none" w:sz="0" w:space="0" w:color="auto"/>
        <w:left w:val="none" w:sz="0" w:space="0" w:color="auto"/>
        <w:bottom w:val="none" w:sz="0" w:space="0" w:color="auto"/>
        <w:right w:val="none" w:sz="0" w:space="0" w:color="auto"/>
      </w:divBdr>
    </w:div>
    <w:div w:id="1151366433">
      <w:bodyDiv w:val="1"/>
      <w:marLeft w:val="0"/>
      <w:marRight w:val="0"/>
      <w:marTop w:val="0"/>
      <w:marBottom w:val="0"/>
      <w:divBdr>
        <w:top w:val="none" w:sz="0" w:space="0" w:color="auto"/>
        <w:left w:val="none" w:sz="0" w:space="0" w:color="auto"/>
        <w:bottom w:val="none" w:sz="0" w:space="0" w:color="auto"/>
        <w:right w:val="none" w:sz="0" w:space="0" w:color="auto"/>
      </w:divBdr>
    </w:div>
    <w:div w:id="1194656416">
      <w:bodyDiv w:val="1"/>
      <w:marLeft w:val="0"/>
      <w:marRight w:val="0"/>
      <w:marTop w:val="0"/>
      <w:marBottom w:val="0"/>
      <w:divBdr>
        <w:top w:val="none" w:sz="0" w:space="0" w:color="auto"/>
        <w:left w:val="none" w:sz="0" w:space="0" w:color="auto"/>
        <w:bottom w:val="none" w:sz="0" w:space="0" w:color="auto"/>
        <w:right w:val="none" w:sz="0" w:space="0" w:color="auto"/>
      </w:divBdr>
    </w:div>
    <w:div w:id="1298952925">
      <w:bodyDiv w:val="1"/>
      <w:marLeft w:val="0"/>
      <w:marRight w:val="0"/>
      <w:marTop w:val="0"/>
      <w:marBottom w:val="0"/>
      <w:divBdr>
        <w:top w:val="none" w:sz="0" w:space="0" w:color="auto"/>
        <w:left w:val="none" w:sz="0" w:space="0" w:color="auto"/>
        <w:bottom w:val="none" w:sz="0" w:space="0" w:color="auto"/>
        <w:right w:val="none" w:sz="0" w:space="0" w:color="auto"/>
      </w:divBdr>
    </w:div>
    <w:div w:id="1394505262">
      <w:bodyDiv w:val="1"/>
      <w:marLeft w:val="0"/>
      <w:marRight w:val="0"/>
      <w:marTop w:val="0"/>
      <w:marBottom w:val="0"/>
      <w:divBdr>
        <w:top w:val="none" w:sz="0" w:space="0" w:color="auto"/>
        <w:left w:val="none" w:sz="0" w:space="0" w:color="auto"/>
        <w:bottom w:val="none" w:sz="0" w:space="0" w:color="auto"/>
        <w:right w:val="none" w:sz="0" w:space="0" w:color="auto"/>
      </w:divBdr>
    </w:div>
    <w:div w:id="1688559898">
      <w:bodyDiv w:val="1"/>
      <w:marLeft w:val="0"/>
      <w:marRight w:val="0"/>
      <w:marTop w:val="0"/>
      <w:marBottom w:val="0"/>
      <w:divBdr>
        <w:top w:val="none" w:sz="0" w:space="0" w:color="auto"/>
        <w:left w:val="none" w:sz="0" w:space="0" w:color="auto"/>
        <w:bottom w:val="none" w:sz="0" w:space="0" w:color="auto"/>
        <w:right w:val="none" w:sz="0" w:space="0" w:color="auto"/>
      </w:divBdr>
    </w:div>
    <w:div w:id="1867938129">
      <w:bodyDiv w:val="1"/>
      <w:marLeft w:val="0"/>
      <w:marRight w:val="0"/>
      <w:marTop w:val="0"/>
      <w:marBottom w:val="0"/>
      <w:divBdr>
        <w:top w:val="none" w:sz="0" w:space="0" w:color="auto"/>
        <w:left w:val="none" w:sz="0" w:space="0" w:color="auto"/>
        <w:bottom w:val="none" w:sz="0" w:space="0" w:color="auto"/>
        <w:right w:val="none" w:sz="0" w:space="0" w:color="auto"/>
      </w:divBdr>
    </w:div>
    <w:div w:id="1977758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calde.tunjuelito@gobiernobogota.gov.co&#16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1A56E-2F70-4899-9C99-CB2A58A9E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0EF19E-1E4C-4D9D-986B-860F984E6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338</Words>
  <Characters>1862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cp:lastModifiedBy>Alfonso L</cp:lastModifiedBy>
  <cp:revision>4</cp:revision>
  <cp:lastPrinted>2019-03-04T17:30:00Z</cp:lastPrinted>
  <dcterms:created xsi:type="dcterms:W3CDTF">2025-12-22T21:16:00Z</dcterms:created>
  <dcterms:modified xsi:type="dcterms:W3CDTF">2025-12-23T14:22:00Z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